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8D" w:rsidRPr="00147D79" w:rsidRDefault="003E288D" w:rsidP="003E28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88"/>
      <w:bookmarkEnd w:id="0"/>
      <w:r w:rsidRPr="00147D79">
        <w:rPr>
          <w:rFonts w:ascii="Times New Roman" w:hAnsi="Times New Roman" w:cs="Times New Roman"/>
          <w:sz w:val="24"/>
          <w:szCs w:val="24"/>
        </w:rPr>
        <w:t xml:space="preserve">АКТ № </w:t>
      </w:r>
      <w:r w:rsidR="00C76463">
        <w:rPr>
          <w:rFonts w:ascii="Times New Roman" w:hAnsi="Times New Roman" w:cs="Times New Roman"/>
          <w:sz w:val="24"/>
          <w:szCs w:val="24"/>
        </w:rPr>
        <w:t>1</w:t>
      </w:r>
    </w:p>
    <w:p w:rsidR="003E288D" w:rsidRPr="00147D79" w:rsidRDefault="003E288D" w:rsidP="00F650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7D79">
        <w:rPr>
          <w:rFonts w:ascii="Times New Roman" w:hAnsi="Times New Roman" w:cs="Times New Roman"/>
          <w:sz w:val="24"/>
          <w:szCs w:val="24"/>
        </w:rPr>
        <w:t>согласования мероприятий комплексного благоустройства</w:t>
      </w:r>
    </w:p>
    <w:p w:rsidR="00F650A6" w:rsidRPr="005E53A2" w:rsidRDefault="00C76463" w:rsidP="00F650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общественной</w:t>
      </w:r>
      <w:r w:rsidR="003E288D" w:rsidRPr="00147D79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F650A6">
        <w:rPr>
          <w:rFonts w:ascii="Times New Roman" w:hAnsi="Times New Roman" w:cs="Times New Roman"/>
          <w:sz w:val="24"/>
          <w:szCs w:val="24"/>
        </w:rPr>
        <w:t xml:space="preserve"> парка отдыха по адресу: РБ, Кармаскалинский район, д. Кабаково, ул. </w:t>
      </w:r>
      <w:proofErr w:type="gramStart"/>
      <w:r w:rsidR="00F650A6">
        <w:rPr>
          <w:rFonts w:ascii="Times New Roman" w:hAnsi="Times New Roman" w:cs="Times New Roman"/>
          <w:sz w:val="24"/>
          <w:szCs w:val="24"/>
        </w:rPr>
        <w:t>Российская</w:t>
      </w:r>
      <w:proofErr w:type="gramEnd"/>
      <w:r w:rsidR="00B3403D">
        <w:rPr>
          <w:rFonts w:ascii="Times New Roman" w:hAnsi="Times New Roman" w:cs="Times New Roman"/>
          <w:sz w:val="24"/>
          <w:szCs w:val="24"/>
        </w:rPr>
        <w:t>,</w:t>
      </w:r>
      <w:r w:rsidR="007C3AD3">
        <w:rPr>
          <w:rFonts w:ascii="Times New Roman" w:hAnsi="Times New Roman" w:cs="Times New Roman"/>
          <w:sz w:val="24"/>
          <w:szCs w:val="24"/>
        </w:rPr>
        <w:t xml:space="preserve"> </w:t>
      </w:r>
      <w:r w:rsidR="00B3403D">
        <w:rPr>
          <w:rFonts w:ascii="Times New Roman" w:hAnsi="Times New Roman" w:cs="Times New Roman"/>
          <w:sz w:val="24"/>
          <w:szCs w:val="24"/>
        </w:rPr>
        <w:t>д.21/1</w:t>
      </w:r>
    </w:p>
    <w:p w:rsidR="003E288D" w:rsidRPr="00147D79" w:rsidRDefault="003E288D" w:rsidP="003E28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E288D" w:rsidRPr="00147D79" w:rsidRDefault="003E288D" w:rsidP="003E28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288D" w:rsidRPr="00147D79" w:rsidRDefault="00C76463" w:rsidP="003E28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</w:t>
      </w:r>
      <w:r w:rsidR="00072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Кабаково</w:t>
      </w:r>
      <w:r w:rsidR="003E288D" w:rsidRPr="00147D7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A4DD4" w:rsidRPr="00147D7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27.08.2019г.</w:t>
      </w:r>
    </w:p>
    <w:p w:rsidR="003E288D" w:rsidRPr="00147D79" w:rsidRDefault="003E288D" w:rsidP="003E28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288D" w:rsidRPr="00147D79" w:rsidRDefault="003E288D" w:rsidP="003E28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D79">
        <w:rPr>
          <w:rFonts w:ascii="Times New Roman" w:hAnsi="Times New Roman" w:cs="Times New Roman"/>
          <w:sz w:val="24"/>
          <w:szCs w:val="24"/>
        </w:rPr>
        <w:t>Представители Администрации муниципального образования</w:t>
      </w:r>
      <w:r w:rsidR="005A4DD4" w:rsidRPr="00147D79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Pr="00147D79">
        <w:rPr>
          <w:rFonts w:ascii="Times New Roman" w:hAnsi="Times New Roman" w:cs="Times New Roman"/>
          <w:sz w:val="24"/>
          <w:szCs w:val="24"/>
        </w:rPr>
        <w:t>:</w:t>
      </w:r>
    </w:p>
    <w:p w:rsidR="003E288D" w:rsidRPr="005E53A2" w:rsidRDefault="003E288D" w:rsidP="003E28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D79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  <w:r w:rsidR="005A4DD4" w:rsidRPr="00147D79">
        <w:rPr>
          <w:rFonts w:ascii="Times New Roman" w:hAnsi="Times New Roman" w:cs="Times New Roman"/>
          <w:sz w:val="24"/>
          <w:szCs w:val="24"/>
        </w:rPr>
        <w:t>___</w:t>
      </w:r>
    </w:p>
    <w:p w:rsidR="003E288D" w:rsidRPr="005E53A2" w:rsidRDefault="003E288D" w:rsidP="003E28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53A2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  <w:r w:rsidR="005A4DD4">
        <w:rPr>
          <w:rFonts w:ascii="Times New Roman" w:hAnsi="Times New Roman" w:cs="Times New Roman"/>
          <w:sz w:val="24"/>
          <w:szCs w:val="24"/>
        </w:rPr>
        <w:t>___</w:t>
      </w:r>
    </w:p>
    <w:p w:rsidR="003E288D" w:rsidRPr="005E53A2" w:rsidRDefault="003E288D" w:rsidP="003E28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53A2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  <w:r w:rsidR="005A4DD4">
        <w:rPr>
          <w:rFonts w:ascii="Times New Roman" w:hAnsi="Times New Roman" w:cs="Times New Roman"/>
          <w:sz w:val="24"/>
          <w:szCs w:val="24"/>
        </w:rPr>
        <w:t>___</w:t>
      </w:r>
    </w:p>
    <w:p w:rsidR="003E288D" w:rsidRPr="005E53A2" w:rsidRDefault="003E288D" w:rsidP="003E28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53A2">
        <w:rPr>
          <w:rFonts w:ascii="Times New Roman" w:hAnsi="Times New Roman" w:cs="Times New Roman"/>
          <w:sz w:val="24"/>
          <w:szCs w:val="24"/>
        </w:rPr>
        <w:t>Представители общественности:</w:t>
      </w:r>
    </w:p>
    <w:p w:rsidR="003E288D" w:rsidRPr="005E53A2" w:rsidRDefault="003E288D" w:rsidP="003E28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53A2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  <w:r w:rsidR="005A4DD4">
        <w:rPr>
          <w:rFonts w:ascii="Times New Roman" w:hAnsi="Times New Roman" w:cs="Times New Roman"/>
          <w:sz w:val="24"/>
          <w:szCs w:val="24"/>
        </w:rPr>
        <w:t>___</w:t>
      </w:r>
    </w:p>
    <w:p w:rsidR="003E288D" w:rsidRPr="005E53A2" w:rsidRDefault="003E288D" w:rsidP="003E28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53A2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  <w:r w:rsidR="005A4DD4">
        <w:rPr>
          <w:rFonts w:ascii="Times New Roman" w:hAnsi="Times New Roman" w:cs="Times New Roman"/>
          <w:sz w:val="24"/>
          <w:szCs w:val="24"/>
        </w:rPr>
        <w:t>___</w:t>
      </w:r>
    </w:p>
    <w:p w:rsidR="003E288D" w:rsidRDefault="003E288D" w:rsidP="003E28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53A2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  <w:r w:rsidR="005A4DD4">
        <w:rPr>
          <w:rFonts w:ascii="Times New Roman" w:hAnsi="Times New Roman" w:cs="Times New Roman"/>
          <w:sz w:val="24"/>
          <w:szCs w:val="24"/>
        </w:rPr>
        <w:t>___</w:t>
      </w:r>
    </w:p>
    <w:p w:rsidR="00C76463" w:rsidRPr="005E53A2" w:rsidRDefault="00C76463" w:rsidP="003E28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288D" w:rsidRPr="005E53A2" w:rsidRDefault="003E288D" w:rsidP="00C764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E53A2">
        <w:rPr>
          <w:rFonts w:ascii="Times New Roman" w:hAnsi="Times New Roman" w:cs="Times New Roman"/>
          <w:sz w:val="24"/>
          <w:szCs w:val="24"/>
        </w:rPr>
        <w:t>Адрес</w:t>
      </w:r>
      <w:r w:rsidR="00C76463">
        <w:rPr>
          <w:rFonts w:ascii="Times New Roman" w:hAnsi="Times New Roman" w:cs="Times New Roman"/>
          <w:sz w:val="24"/>
          <w:szCs w:val="24"/>
        </w:rPr>
        <w:t xml:space="preserve"> общественной </w:t>
      </w:r>
      <w:r w:rsidRPr="005E53A2">
        <w:rPr>
          <w:rFonts w:ascii="Times New Roman" w:hAnsi="Times New Roman" w:cs="Times New Roman"/>
          <w:sz w:val="24"/>
          <w:szCs w:val="24"/>
        </w:rPr>
        <w:t xml:space="preserve"> территории: </w:t>
      </w:r>
      <w:r w:rsidR="00C76463">
        <w:rPr>
          <w:rFonts w:ascii="Times New Roman" w:hAnsi="Times New Roman" w:cs="Times New Roman"/>
          <w:sz w:val="24"/>
          <w:szCs w:val="24"/>
        </w:rPr>
        <w:t>РБ, Кармаскалинский район, д.</w:t>
      </w:r>
      <w:r w:rsidR="00F650A6">
        <w:rPr>
          <w:rFonts w:ascii="Times New Roman" w:hAnsi="Times New Roman" w:cs="Times New Roman"/>
          <w:sz w:val="24"/>
          <w:szCs w:val="24"/>
        </w:rPr>
        <w:t xml:space="preserve"> </w:t>
      </w:r>
      <w:r w:rsidR="00C76463">
        <w:rPr>
          <w:rFonts w:ascii="Times New Roman" w:hAnsi="Times New Roman" w:cs="Times New Roman"/>
          <w:sz w:val="24"/>
          <w:szCs w:val="24"/>
        </w:rPr>
        <w:t>Кабаково, ул.</w:t>
      </w:r>
      <w:r w:rsidR="00B340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6463">
        <w:rPr>
          <w:rFonts w:ascii="Times New Roman" w:hAnsi="Times New Roman" w:cs="Times New Roman"/>
          <w:sz w:val="24"/>
          <w:szCs w:val="24"/>
        </w:rPr>
        <w:t>Российская</w:t>
      </w:r>
      <w:proofErr w:type="gramEnd"/>
      <w:r w:rsidR="00B3403D">
        <w:rPr>
          <w:rFonts w:ascii="Times New Roman" w:hAnsi="Times New Roman" w:cs="Times New Roman"/>
          <w:sz w:val="24"/>
          <w:szCs w:val="24"/>
        </w:rPr>
        <w:t>, д.21/1</w:t>
      </w:r>
    </w:p>
    <w:p w:rsidR="003E288D" w:rsidRPr="005E53A2" w:rsidRDefault="003E288D" w:rsidP="003E28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288D" w:rsidRPr="005E53A2" w:rsidRDefault="003E288D" w:rsidP="003E28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53A2">
        <w:rPr>
          <w:rFonts w:ascii="Times New Roman" w:hAnsi="Times New Roman" w:cs="Times New Roman"/>
          <w:sz w:val="24"/>
          <w:szCs w:val="24"/>
        </w:rPr>
        <w:t xml:space="preserve">Виды работ по элементам </w:t>
      </w:r>
      <w:r w:rsidR="00F650A6">
        <w:rPr>
          <w:rFonts w:ascii="Times New Roman" w:hAnsi="Times New Roman" w:cs="Times New Roman"/>
          <w:sz w:val="24"/>
          <w:szCs w:val="24"/>
        </w:rPr>
        <w:t>общественной</w:t>
      </w:r>
      <w:r w:rsidRPr="005E53A2">
        <w:rPr>
          <w:rFonts w:ascii="Times New Roman" w:hAnsi="Times New Roman" w:cs="Times New Roman"/>
          <w:sz w:val="24"/>
          <w:szCs w:val="24"/>
        </w:rPr>
        <w:t xml:space="preserve"> территории, запланированные к комплексному</w:t>
      </w:r>
      <w:r w:rsidR="00813FB4">
        <w:rPr>
          <w:rFonts w:ascii="Times New Roman" w:hAnsi="Times New Roman" w:cs="Times New Roman"/>
          <w:sz w:val="24"/>
          <w:szCs w:val="24"/>
        </w:rPr>
        <w:t xml:space="preserve"> </w:t>
      </w:r>
      <w:r w:rsidRPr="005E53A2">
        <w:rPr>
          <w:rFonts w:ascii="Times New Roman" w:hAnsi="Times New Roman" w:cs="Times New Roman"/>
          <w:sz w:val="24"/>
          <w:szCs w:val="24"/>
        </w:rPr>
        <w:t>благоустройству:</w:t>
      </w:r>
    </w:p>
    <w:p w:rsidR="003E288D" w:rsidRPr="00D925D9" w:rsidRDefault="003E288D" w:rsidP="003E288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3288"/>
        <w:gridCol w:w="2154"/>
        <w:gridCol w:w="3044"/>
      </w:tblGrid>
      <w:tr w:rsidR="003E288D" w:rsidRPr="005E53A2" w:rsidTr="0046793D">
        <w:tc>
          <w:tcPr>
            <w:tcW w:w="586" w:type="dxa"/>
          </w:tcPr>
          <w:p w:rsidR="003E288D" w:rsidRPr="005E53A2" w:rsidRDefault="00A66B4B" w:rsidP="00467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E288D" w:rsidRPr="005E53A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88" w:type="dxa"/>
          </w:tcPr>
          <w:p w:rsidR="003E288D" w:rsidRPr="005E53A2" w:rsidRDefault="003E288D" w:rsidP="00467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Элемент благоустройства</w:t>
            </w:r>
          </w:p>
        </w:tc>
        <w:tc>
          <w:tcPr>
            <w:tcW w:w="2154" w:type="dxa"/>
          </w:tcPr>
          <w:p w:rsidR="003E288D" w:rsidRPr="005E53A2" w:rsidRDefault="003E288D" w:rsidP="00467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3044" w:type="dxa"/>
          </w:tcPr>
          <w:p w:rsidR="003E288D" w:rsidRPr="005E53A2" w:rsidRDefault="003E288D" w:rsidP="00467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3E288D" w:rsidRPr="005E53A2" w:rsidTr="0046793D">
        <w:tc>
          <w:tcPr>
            <w:tcW w:w="586" w:type="dxa"/>
          </w:tcPr>
          <w:p w:rsidR="003E288D" w:rsidRPr="005E53A2" w:rsidRDefault="003E288D" w:rsidP="00467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3E288D" w:rsidRPr="005E53A2" w:rsidRDefault="003E288D" w:rsidP="00467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</w:tcPr>
          <w:p w:rsidR="003E288D" w:rsidRPr="005E53A2" w:rsidRDefault="003E288D" w:rsidP="00467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4" w:type="dxa"/>
          </w:tcPr>
          <w:p w:rsidR="003E288D" w:rsidRPr="005E53A2" w:rsidRDefault="003E288D" w:rsidP="00467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288D" w:rsidRPr="005E53A2" w:rsidTr="0046793D">
        <w:tc>
          <w:tcPr>
            <w:tcW w:w="586" w:type="dxa"/>
          </w:tcPr>
          <w:p w:rsidR="003E288D" w:rsidRPr="005E53A2" w:rsidRDefault="003E288D" w:rsidP="00467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3E288D" w:rsidRPr="005E53A2" w:rsidRDefault="006F675E" w:rsidP="003426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тротуара</w:t>
            </w:r>
          </w:p>
        </w:tc>
        <w:tc>
          <w:tcPr>
            <w:tcW w:w="2154" w:type="dxa"/>
          </w:tcPr>
          <w:p w:rsidR="003E288D" w:rsidRPr="005E53A2" w:rsidRDefault="004675CE" w:rsidP="00863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A036F">
              <w:rPr>
                <w:rFonts w:ascii="Times New Roman" w:hAnsi="Times New Roman" w:cs="Times New Roman"/>
                <w:sz w:val="24"/>
                <w:szCs w:val="24"/>
              </w:rPr>
              <w:t>сфальтирование</w:t>
            </w:r>
            <w:r w:rsidR="006F6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36F">
              <w:rPr>
                <w:rFonts w:ascii="Times New Roman" w:hAnsi="Times New Roman" w:cs="Times New Roman"/>
                <w:sz w:val="24"/>
                <w:szCs w:val="24"/>
              </w:rPr>
              <w:t>тротуара и территории под скамейками для зрителей перед сценой</w:t>
            </w:r>
            <w:r w:rsidR="00863493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установка </w:t>
            </w:r>
            <w:r w:rsidR="00863493">
              <w:rPr>
                <w:rFonts w:ascii="Times New Roman" w:hAnsi="Times New Roman" w:cs="Times New Roman"/>
                <w:sz w:val="24"/>
                <w:szCs w:val="24"/>
              </w:rPr>
              <w:t>бордюрн</w:t>
            </w:r>
            <w:r w:rsidR="00933D53">
              <w:rPr>
                <w:rFonts w:ascii="Times New Roman" w:hAnsi="Times New Roman" w:cs="Times New Roman"/>
                <w:sz w:val="24"/>
                <w:szCs w:val="24"/>
              </w:rPr>
              <w:t>ого кам</w:t>
            </w:r>
            <w:r w:rsidR="00863493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="00863493">
              <w:rPr>
                <w:rFonts w:ascii="Times New Roman" w:hAnsi="Times New Roman" w:cs="Times New Roman"/>
                <w:sz w:val="24"/>
                <w:szCs w:val="24"/>
              </w:rPr>
              <w:t xml:space="preserve">  БР 100.20.8</w:t>
            </w:r>
          </w:p>
        </w:tc>
        <w:tc>
          <w:tcPr>
            <w:tcW w:w="3044" w:type="dxa"/>
          </w:tcPr>
          <w:p w:rsidR="003E288D" w:rsidRPr="005E53A2" w:rsidRDefault="003E288D" w:rsidP="00467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090" w:rsidRPr="005E53A2" w:rsidTr="0046793D">
        <w:tc>
          <w:tcPr>
            <w:tcW w:w="586" w:type="dxa"/>
          </w:tcPr>
          <w:p w:rsidR="005C1090" w:rsidRPr="005E53A2" w:rsidRDefault="005C1090" w:rsidP="00467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5C1090" w:rsidRDefault="005C1090" w:rsidP="005C1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 летней сцены и скамеек для зрителей</w:t>
            </w:r>
          </w:p>
        </w:tc>
        <w:tc>
          <w:tcPr>
            <w:tcW w:w="2154" w:type="dxa"/>
          </w:tcPr>
          <w:p w:rsidR="005C1090" w:rsidRDefault="005C1090" w:rsidP="006F67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сцена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дощатой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10х 6 м. и скамеек на 100 чел.</w:t>
            </w:r>
          </w:p>
        </w:tc>
        <w:tc>
          <w:tcPr>
            <w:tcW w:w="3044" w:type="dxa"/>
          </w:tcPr>
          <w:p w:rsidR="005C1090" w:rsidRPr="005E53A2" w:rsidRDefault="005C1090" w:rsidP="00467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493" w:rsidRPr="005E53A2" w:rsidTr="0046793D">
        <w:tc>
          <w:tcPr>
            <w:tcW w:w="586" w:type="dxa"/>
          </w:tcPr>
          <w:p w:rsidR="00863493" w:rsidRDefault="00863493" w:rsidP="00467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</w:tcPr>
          <w:p w:rsidR="00863493" w:rsidRDefault="00863493" w:rsidP="005C1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Воркаута</w:t>
            </w:r>
            <w:proofErr w:type="spellEnd"/>
          </w:p>
        </w:tc>
        <w:tc>
          <w:tcPr>
            <w:tcW w:w="2154" w:type="dxa"/>
          </w:tcPr>
          <w:p w:rsidR="00863493" w:rsidRDefault="00863493" w:rsidP="00863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асфальтирование, </w:t>
            </w:r>
            <w:r w:rsidR="00933D53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 </w:t>
            </w:r>
            <w:r w:rsidR="00933D53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="00933D53">
              <w:rPr>
                <w:rFonts w:ascii="Times New Roman" w:hAnsi="Times New Roman" w:cs="Times New Roman"/>
                <w:sz w:val="24"/>
                <w:szCs w:val="24"/>
              </w:rPr>
              <w:t>Воркаута</w:t>
            </w:r>
            <w:proofErr w:type="spellEnd"/>
            <w:r w:rsidR="00933D53"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безопасного резинового покрытия</w:t>
            </w:r>
          </w:p>
        </w:tc>
        <w:tc>
          <w:tcPr>
            <w:tcW w:w="3044" w:type="dxa"/>
          </w:tcPr>
          <w:p w:rsidR="00863493" w:rsidRPr="005E53A2" w:rsidRDefault="00863493" w:rsidP="00467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88D" w:rsidRPr="005E53A2" w:rsidTr="0046793D">
        <w:tc>
          <w:tcPr>
            <w:tcW w:w="586" w:type="dxa"/>
          </w:tcPr>
          <w:p w:rsidR="003E288D" w:rsidRPr="005E53A2" w:rsidRDefault="00F650A6" w:rsidP="00467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</w:tcPr>
          <w:p w:rsidR="003E288D" w:rsidRPr="005E53A2" w:rsidRDefault="003E288D" w:rsidP="003426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</w:t>
            </w:r>
          </w:p>
        </w:tc>
        <w:tc>
          <w:tcPr>
            <w:tcW w:w="2154" w:type="dxa"/>
          </w:tcPr>
          <w:p w:rsidR="003E288D" w:rsidRPr="005E53A2" w:rsidRDefault="003426EB" w:rsidP="00467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столбов освещения</w:t>
            </w:r>
            <w:r w:rsidR="009A036F">
              <w:rPr>
                <w:rFonts w:ascii="Times New Roman" w:hAnsi="Times New Roman" w:cs="Times New Roman"/>
                <w:sz w:val="24"/>
                <w:szCs w:val="24"/>
              </w:rPr>
              <w:t>- 5 штук</w:t>
            </w:r>
          </w:p>
        </w:tc>
        <w:tc>
          <w:tcPr>
            <w:tcW w:w="3044" w:type="dxa"/>
          </w:tcPr>
          <w:p w:rsidR="003E288D" w:rsidRPr="005E53A2" w:rsidRDefault="003E288D" w:rsidP="00467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88D" w:rsidRPr="005E53A2" w:rsidTr="0046793D">
        <w:tc>
          <w:tcPr>
            <w:tcW w:w="586" w:type="dxa"/>
          </w:tcPr>
          <w:p w:rsidR="003E288D" w:rsidRPr="005E53A2" w:rsidRDefault="00F650A6" w:rsidP="00467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</w:tcPr>
          <w:p w:rsidR="003E288D" w:rsidRPr="00147D79" w:rsidRDefault="003E288D" w:rsidP="005C1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D79">
              <w:rPr>
                <w:rFonts w:ascii="Times New Roman" w:hAnsi="Times New Roman" w:cs="Times New Roman"/>
                <w:sz w:val="24"/>
                <w:szCs w:val="24"/>
              </w:rPr>
              <w:t>Ограждение</w:t>
            </w:r>
            <w:r w:rsidR="009A0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</w:tcPr>
          <w:p w:rsidR="003E288D" w:rsidRPr="005E53A2" w:rsidRDefault="003426EB" w:rsidP="004675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Ограждение </w:t>
            </w:r>
            <w:r w:rsidR="004675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 парка</w:t>
            </w:r>
            <w:r w:rsidR="006F675E">
              <w:rPr>
                <w:rFonts w:ascii="Times New Roman" w:hAnsi="Times New Roman" w:cs="Times New Roman"/>
                <w:sz w:val="24"/>
                <w:szCs w:val="24"/>
              </w:rPr>
              <w:t xml:space="preserve"> отдыха </w:t>
            </w:r>
            <w:r w:rsidR="005C109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6F675E">
              <w:rPr>
                <w:rFonts w:ascii="Times New Roman" w:hAnsi="Times New Roman" w:cs="Times New Roman"/>
                <w:sz w:val="24"/>
                <w:szCs w:val="24"/>
              </w:rPr>
              <w:t>Воркаут</w:t>
            </w:r>
            <w:proofErr w:type="spellEnd"/>
            <w:r w:rsidR="006F675E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3044" w:type="dxa"/>
          </w:tcPr>
          <w:p w:rsidR="003E288D" w:rsidRPr="005E53A2" w:rsidRDefault="003E288D" w:rsidP="00467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88D" w:rsidRPr="005E53A2" w:rsidTr="0046793D">
        <w:tc>
          <w:tcPr>
            <w:tcW w:w="586" w:type="dxa"/>
          </w:tcPr>
          <w:p w:rsidR="003E288D" w:rsidRPr="005E53A2" w:rsidRDefault="00F650A6" w:rsidP="00467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88" w:type="dxa"/>
          </w:tcPr>
          <w:p w:rsidR="003E288D" w:rsidRPr="00147D79" w:rsidRDefault="003E288D" w:rsidP="00467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D79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2154" w:type="dxa"/>
          </w:tcPr>
          <w:p w:rsidR="003E288D" w:rsidRPr="005E53A2" w:rsidRDefault="006F675E" w:rsidP="00467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высадка высокорослых сосен крупномер</w:t>
            </w:r>
            <w:r w:rsidR="00933D5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-12 шт.</w:t>
            </w:r>
          </w:p>
        </w:tc>
        <w:tc>
          <w:tcPr>
            <w:tcW w:w="3044" w:type="dxa"/>
          </w:tcPr>
          <w:p w:rsidR="003E288D" w:rsidRPr="005E53A2" w:rsidRDefault="003E288D" w:rsidP="00467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88D" w:rsidRPr="005E53A2" w:rsidTr="0046793D">
        <w:tc>
          <w:tcPr>
            <w:tcW w:w="586" w:type="dxa"/>
          </w:tcPr>
          <w:p w:rsidR="003E288D" w:rsidRPr="005E53A2" w:rsidRDefault="00F650A6" w:rsidP="00467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</w:tcPr>
          <w:p w:rsidR="003E288D" w:rsidRPr="005E53A2" w:rsidRDefault="003E288D" w:rsidP="00467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Устройство зон отдыха (скамейки, урны)</w:t>
            </w:r>
          </w:p>
        </w:tc>
        <w:tc>
          <w:tcPr>
            <w:tcW w:w="2154" w:type="dxa"/>
          </w:tcPr>
          <w:p w:rsidR="003E288D" w:rsidRPr="005E53A2" w:rsidRDefault="003426EB" w:rsidP="00467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скамеек</w:t>
            </w:r>
            <w:r w:rsidR="006F675E">
              <w:rPr>
                <w:rFonts w:ascii="Times New Roman" w:hAnsi="Times New Roman" w:cs="Times New Roman"/>
                <w:sz w:val="24"/>
                <w:szCs w:val="24"/>
              </w:rPr>
              <w:t>-9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урн</w:t>
            </w:r>
            <w:r w:rsidR="006F675E">
              <w:rPr>
                <w:rFonts w:ascii="Times New Roman" w:hAnsi="Times New Roman" w:cs="Times New Roman"/>
                <w:sz w:val="24"/>
                <w:szCs w:val="24"/>
              </w:rPr>
              <w:t>-9 шт.</w:t>
            </w:r>
          </w:p>
        </w:tc>
        <w:tc>
          <w:tcPr>
            <w:tcW w:w="3044" w:type="dxa"/>
          </w:tcPr>
          <w:p w:rsidR="003E288D" w:rsidRPr="005E53A2" w:rsidRDefault="003E288D" w:rsidP="00467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88D" w:rsidRPr="005E53A2" w:rsidTr="0046793D">
        <w:tc>
          <w:tcPr>
            <w:tcW w:w="586" w:type="dxa"/>
          </w:tcPr>
          <w:p w:rsidR="003E288D" w:rsidRPr="005E53A2" w:rsidRDefault="00F650A6" w:rsidP="00467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8" w:type="dxa"/>
          </w:tcPr>
          <w:p w:rsidR="003E288D" w:rsidRPr="005E53A2" w:rsidRDefault="003E288D" w:rsidP="006F67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систем видеонаблюдения </w:t>
            </w:r>
          </w:p>
        </w:tc>
        <w:tc>
          <w:tcPr>
            <w:tcW w:w="2154" w:type="dxa"/>
          </w:tcPr>
          <w:p w:rsidR="003E288D" w:rsidRDefault="004675CE" w:rsidP="00F650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2 </w:t>
            </w:r>
            <w:r w:rsidR="00F650A6">
              <w:rPr>
                <w:rFonts w:ascii="Times New Roman" w:hAnsi="Times New Roman" w:cs="Times New Roman"/>
                <w:sz w:val="24"/>
                <w:szCs w:val="24"/>
              </w:rPr>
              <w:t>камер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03D" w:rsidRPr="005E53A2" w:rsidRDefault="00B3403D" w:rsidP="00F650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видеонаблюдения</w:t>
            </w:r>
          </w:p>
        </w:tc>
        <w:tc>
          <w:tcPr>
            <w:tcW w:w="3044" w:type="dxa"/>
          </w:tcPr>
          <w:p w:rsidR="003E288D" w:rsidRPr="005E53A2" w:rsidRDefault="003E288D" w:rsidP="00467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03D" w:rsidRPr="005E53A2" w:rsidTr="0046793D">
        <w:tc>
          <w:tcPr>
            <w:tcW w:w="586" w:type="dxa"/>
          </w:tcPr>
          <w:p w:rsidR="00B3403D" w:rsidRDefault="00B3403D" w:rsidP="00467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8" w:type="dxa"/>
          </w:tcPr>
          <w:p w:rsidR="00B3403D" w:rsidRPr="005E53A2" w:rsidRDefault="00B3403D" w:rsidP="00467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парковочных пространств</w:t>
            </w:r>
          </w:p>
        </w:tc>
        <w:tc>
          <w:tcPr>
            <w:tcW w:w="2154" w:type="dxa"/>
          </w:tcPr>
          <w:p w:rsidR="00B3403D" w:rsidRDefault="00B3403D" w:rsidP="00F650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парковочных пространств</w:t>
            </w:r>
            <w:r w:rsidR="006F67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F675E">
              <w:rPr>
                <w:rFonts w:ascii="Times New Roman" w:hAnsi="Times New Roman" w:cs="Times New Roman"/>
                <w:sz w:val="24"/>
                <w:szCs w:val="24"/>
              </w:rPr>
              <w:t>Отсыпка ПГС, щебень. Установка бордюрного камня, асфальтирование</w:t>
            </w:r>
          </w:p>
        </w:tc>
        <w:tc>
          <w:tcPr>
            <w:tcW w:w="3044" w:type="dxa"/>
          </w:tcPr>
          <w:p w:rsidR="00B3403D" w:rsidRPr="005E53A2" w:rsidRDefault="00B3403D" w:rsidP="00467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288D" w:rsidRPr="00D925D9" w:rsidRDefault="003E288D" w:rsidP="003E288D">
      <w:pPr>
        <w:pStyle w:val="ConsPlusNormal"/>
        <w:jc w:val="both"/>
        <w:rPr>
          <w:rFonts w:ascii="Times New Roman" w:hAnsi="Times New Roman" w:cs="Times New Roman"/>
        </w:rPr>
      </w:pPr>
    </w:p>
    <w:p w:rsidR="003E288D" w:rsidRPr="005E53A2" w:rsidRDefault="003E288D" w:rsidP="003E28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3A2">
        <w:rPr>
          <w:rFonts w:ascii="Times New Roman" w:hAnsi="Times New Roman" w:cs="Times New Roman"/>
          <w:sz w:val="24"/>
          <w:szCs w:val="24"/>
        </w:rPr>
        <w:t xml:space="preserve">Приложение  – дизайн-проект комплексного благоустройства </w:t>
      </w:r>
      <w:r w:rsidR="00F650A6">
        <w:rPr>
          <w:rFonts w:ascii="Times New Roman" w:hAnsi="Times New Roman" w:cs="Times New Roman"/>
          <w:sz w:val="24"/>
          <w:szCs w:val="24"/>
        </w:rPr>
        <w:t>общественной</w:t>
      </w:r>
      <w:r w:rsidRPr="005E53A2">
        <w:rPr>
          <w:rFonts w:ascii="Times New Roman" w:hAnsi="Times New Roman" w:cs="Times New Roman"/>
          <w:sz w:val="24"/>
          <w:szCs w:val="24"/>
        </w:rPr>
        <w:t xml:space="preserve"> территории.</w:t>
      </w:r>
    </w:p>
    <w:p w:rsidR="003E288D" w:rsidRPr="005E53A2" w:rsidRDefault="003E288D" w:rsidP="003E28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288D" w:rsidRPr="005E53A2" w:rsidRDefault="003E288D" w:rsidP="003E28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53A2">
        <w:rPr>
          <w:rFonts w:ascii="Times New Roman" w:hAnsi="Times New Roman" w:cs="Times New Roman"/>
          <w:sz w:val="24"/>
          <w:szCs w:val="24"/>
        </w:rPr>
        <w:t>Представители Администрации муниципального образования:</w:t>
      </w:r>
    </w:p>
    <w:p w:rsidR="003E288D" w:rsidRPr="005E53A2" w:rsidRDefault="003E288D" w:rsidP="003E28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53A2">
        <w:rPr>
          <w:rFonts w:ascii="Times New Roman" w:hAnsi="Times New Roman" w:cs="Times New Roman"/>
          <w:sz w:val="24"/>
          <w:szCs w:val="24"/>
        </w:rPr>
        <w:t>___________________________ _______________________ _______________________</w:t>
      </w:r>
    </w:p>
    <w:p w:rsidR="003E288D" w:rsidRPr="005A4DD4" w:rsidRDefault="003E288D" w:rsidP="003E288D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5A4DD4">
        <w:rPr>
          <w:rFonts w:ascii="Times New Roman" w:hAnsi="Times New Roman" w:cs="Times New Roman"/>
          <w:szCs w:val="24"/>
        </w:rPr>
        <w:t xml:space="preserve">    </w:t>
      </w:r>
      <w:r w:rsidR="005A4DD4">
        <w:rPr>
          <w:rFonts w:ascii="Times New Roman" w:hAnsi="Times New Roman" w:cs="Times New Roman"/>
          <w:szCs w:val="24"/>
        </w:rPr>
        <w:t xml:space="preserve">      </w:t>
      </w:r>
      <w:r w:rsidRPr="005A4DD4">
        <w:rPr>
          <w:rFonts w:ascii="Times New Roman" w:hAnsi="Times New Roman" w:cs="Times New Roman"/>
          <w:szCs w:val="24"/>
        </w:rPr>
        <w:t xml:space="preserve">    (должность)                </w:t>
      </w:r>
      <w:r w:rsidR="005A4DD4" w:rsidRPr="005A4DD4">
        <w:rPr>
          <w:rFonts w:ascii="Times New Roman" w:hAnsi="Times New Roman" w:cs="Times New Roman"/>
          <w:szCs w:val="24"/>
        </w:rPr>
        <w:t xml:space="preserve">            </w:t>
      </w:r>
      <w:r w:rsidR="005A4DD4">
        <w:rPr>
          <w:rFonts w:ascii="Times New Roman" w:hAnsi="Times New Roman" w:cs="Times New Roman"/>
          <w:szCs w:val="24"/>
        </w:rPr>
        <w:t xml:space="preserve">                      </w:t>
      </w:r>
      <w:r w:rsidR="005A4DD4" w:rsidRPr="005A4DD4">
        <w:rPr>
          <w:rFonts w:ascii="Times New Roman" w:hAnsi="Times New Roman" w:cs="Times New Roman"/>
          <w:szCs w:val="24"/>
        </w:rPr>
        <w:t xml:space="preserve">  </w:t>
      </w:r>
      <w:r w:rsidRPr="005A4DD4">
        <w:rPr>
          <w:rFonts w:ascii="Times New Roman" w:hAnsi="Times New Roman" w:cs="Times New Roman"/>
          <w:szCs w:val="24"/>
        </w:rPr>
        <w:t xml:space="preserve">(подпись)              </w:t>
      </w:r>
      <w:r w:rsidR="005A4DD4" w:rsidRPr="005A4DD4">
        <w:rPr>
          <w:rFonts w:ascii="Times New Roman" w:hAnsi="Times New Roman" w:cs="Times New Roman"/>
          <w:szCs w:val="24"/>
        </w:rPr>
        <w:t xml:space="preserve">    </w:t>
      </w:r>
      <w:r w:rsidR="005A4DD4">
        <w:rPr>
          <w:rFonts w:ascii="Times New Roman" w:hAnsi="Times New Roman" w:cs="Times New Roman"/>
          <w:szCs w:val="24"/>
        </w:rPr>
        <w:t xml:space="preserve">                </w:t>
      </w:r>
      <w:r w:rsidR="005A4DD4" w:rsidRPr="005A4DD4">
        <w:rPr>
          <w:rFonts w:ascii="Times New Roman" w:hAnsi="Times New Roman" w:cs="Times New Roman"/>
          <w:szCs w:val="24"/>
        </w:rPr>
        <w:t xml:space="preserve">   </w:t>
      </w:r>
      <w:r w:rsidRPr="005A4DD4">
        <w:rPr>
          <w:rFonts w:ascii="Times New Roman" w:hAnsi="Times New Roman" w:cs="Times New Roman"/>
          <w:szCs w:val="24"/>
        </w:rPr>
        <w:t xml:space="preserve">   (Ф</w:t>
      </w:r>
      <w:r w:rsidR="005A4DD4" w:rsidRPr="005A4DD4">
        <w:rPr>
          <w:rFonts w:ascii="Times New Roman" w:hAnsi="Times New Roman" w:cs="Times New Roman"/>
          <w:szCs w:val="24"/>
        </w:rPr>
        <w:t>.</w:t>
      </w:r>
      <w:r w:rsidRPr="005A4DD4">
        <w:rPr>
          <w:rFonts w:ascii="Times New Roman" w:hAnsi="Times New Roman" w:cs="Times New Roman"/>
          <w:szCs w:val="24"/>
        </w:rPr>
        <w:t>И</w:t>
      </w:r>
      <w:r w:rsidR="005A4DD4" w:rsidRPr="005A4DD4">
        <w:rPr>
          <w:rFonts w:ascii="Times New Roman" w:hAnsi="Times New Roman" w:cs="Times New Roman"/>
          <w:szCs w:val="24"/>
        </w:rPr>
        <w:t>.</w:t>
      </w:r>
      <w:r w:rsidRPr="005A4DD4">
        <w:rPr>
          <w:rFonts w:ascii="Times New Roman" w:hAnsi="Times New Roman" w:cs="Times New Roman"/>
          <w:szCs w:val="24"/>
        </w:rPr>
        <w:t>О</w:t>
      </w:r>
      <w:r w:rsidR="005A4DD4" w:rsidRPr="005A4DD4">
        <w:rPr>
          <w:rFonts w:ascii="Times New Roman" w:hAnsi="Times New Roman" w:cs="Times New Roman"/>
          <w:szCs w:val="24"/>
        </w:rPr>
        <w:t>.</w:t>
      </w:r>
      <w:r w:rsidRPr="005A4DD4">
        <w:rPr>
          <w:rFonts w:ascii="Times New Roman" w:hAnsi="Times New Roman" w:cs="Times New Roman"/>
          <w:szCs w:val="24"/>
        </w:rPr>
        <w:t>)</w:t>
      </w:r>
    </w:p>
    <w:p w:rsidR="003E288D" w:rsidRPr="005E53A2" w:rsidRDefault="003E288D" w:rsidP="003E28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53A2">
        <w:rPr>
          <w:rFonts w:ascii="Times New Roman" w:hAnsi="Times New Roman" w:cs="Times New Roman"/>
          <w:sz w:val="24"/>
          <w:szCs w:val="24"/>
        </w:rPr>
        <w:t>___________________________ _______________________ _______________________</w:t>
      </w:r>
    </w:p>
    <w:p w:rsidR="003E288D" w:rsidRPr="005A4DD4" w:rsidRDefault="003E288D" w:rsidP="003E288D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5A4DD4">
        <w:rPr>
          <w:rFonts w:ascii="Times New Roman" w:hAnsi="Times New Roman" w:cs="Times New Roman"/>
          <w:szCs w:val="24"/>
        </w:rPr>
        <w:t xml:space="preserve">     </w:t>
      </w:r>
      <w:r w:rsidR="005A4DD4">
        <w:rPr>
          <w:rFonts w:ascii="Times New Roman" w:hAnsi="Times New Roman" w:cs="Times New Roman"/>
          <w:szCs w:val="24"/>
        </w:rPr>
        <w:t xml:space="preserve">     </w:t>
      </w:r>
      <w:r w:rsidRPr="005A4DD4">
        <w:rPr>
          <w:rFonts w:ascii="Times New Roman" w:hAnsi="Times New Roman" w:cs="Times New Roman"/>
          <w:szCs w:val="24"/>
        </w:rPr>
        <w:t xml:space="preserve">   (должность)            </w:t>
      </w:r>
      <w:r w:rsidR="005A4DD4" w:rsidRPr="005A4DD4">
        <w:rPr>
          <w:rFonts w:ascii="Times New Roman" w:hAnsi="Times New Roman" w:cs="Times New Roman"/>
          <w:szCs w:val="24"/>
        </w:rPr>
        <w:t xml:space="preserve">         </w:t>
      </w:r>
      <w:r w:rsidR="005A4DD4">
        <w:rPr>
          <w:rFonts w:ascii="Times New Roman" w:hAnsi="Times New Roman" w:cs="Times New Roman"/>
          <w:szCs w:val="24"/>
        </w:rPr>
        <w:t xml:space="preserve">                            </w:t>
      </w:r>
      <w:r w:rsidRPr="005A4DD4">
        <w:rPr>
          <w:rFonts w:ascii="Times New Roman" w:hAnsi="Times New Roman" w:cs="Times New Roman"/>
          <w:szCs w:val="24"/>
        </w:rPr>
        <w:t xml:space="preserve">   (подпись)        </w:t>
      </w:r>
      <w:r w:rsidR="005A4DD4">
        <w:rPr>
          <w:rFonts w:ascii="Times New Roman" w:hAnsi="Times New Roman" w:cs="Times New Roman"/>
          <w:szCs w:val="24"/>
        </w:rPr>
        <w:t xml:space="preserve">                            </w:t>
      </w:r>
      <w:r w:rsidRPr="005A4DD4">
        <w:rPr>
          <w:rFonts w:ascii="Times New Roman" w:hAnsi="Times New Roman" w:cs="Times New Roman"/>
          <w:szCs w:val="24"/>
        </w:rPr>
        <w:t xml:space="preserve">     (Ф</w:t>
      </w:r>
      <w:r w:rsidR="005A4DD4">
        <w:rPr>
          <w:rFonts w:ascii="Times New Roman" w:hAnsi="Times New Roman" w:cs="Times New Roman"/>
          <w:szCs w:val="24"/>
        </w:rPr>
        <w:t>.</w:t>
      </w:r>
      <w:r w:rsidRPr="005A4DD4">
        <w:rPr>
          <w:rFonts w:ascii="Times New Roman" w:hAnsi="Times New Roman" w:cs="Times New Roman"/>
          <w:szCs w:val="24"/>
        </w:rPr>
        <w:t>И</w:t>
      </w:r>
      <w:r w:rsidR="005A4DD4">
        <w:rPr>
          <w:rFonts w:ascii="Times New Roman" w:hAnsi="Times New Roman" w:cs="Times New Roman"/>
          <w:szCs w:val="24"/>
        </w:rPr>
        <w:t>.</w:t>
      </w:r>
      <w:r w:rsidRPr="005A4DD4">
        <w:rPr>
          <w:rFonts w:ascii="Times New Roman" w:hAnsi="Times New Roman" w:cs="Times New Roman"/>
          <w:szCs w:val="24"/>
        </w:rPr>
        <w:t>О)</w:t>
      </w:r>
    </w:p>
    <w:p w:rsidR="003E288D" w:rsidRPr="005E53A2" w:rsidRDefault="003E288D" w:rsidP="003E28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53A2">
        <w:rPr>
          <w:rFonts w:ascii="Times New Roman" w:hAnsi="Times New Roman" w:cs="Times New Roman"/>
          <w:sz w:val="24"/>
          <w:szCs w:val="24"/>
        </w:rPr>
        <w:t>Представители общественности:</w:t>
      </w:r>
    </w:p>
    <w:p w:rsidR="003E288D" w:rsidRPr="005E53A2" w:rsidRDefault="003E288D" w:rsidP="003E28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53A2">
        <w:rPr>
          <w:rFonts w:ascii="Times New Roman" w:hAnsi="Times New Roman" w:cs="Times New Roman"/>
          <w:sz w:val="24"/>
          <w:szCs w:val="24"/>
        </w:rPr>
        <w:t xml:space="preserve"> ________________________ _______________________ _______________________</w:t>
      </w:r>
    </w:p>
    <w:p w:rsidR="003E288D" w:rsidRPr="005A4DD4" w:rsidRDefault="003E288D" w:rsidP="003E288D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5A4DD4">
        <w:rPr>
          <w:rFonts w:ascii="Times New Roman" w:hAnsi="Times New Roman" w:cs="Times New Roman"/>
          <w:szCs w:val="24"/>
        </w:rPr>
        <w:t xml:space="preserve">     </w:t>
      </w:r>
      <w:r w:rsidR="005A4DD4">
        <w:rPr>
          <w:rFonts w:ascii="Times New Roman" w:hAnsi="Times New Roman" w:cs="Times New Roman"/>
          <w:szCs w:val="24"/>
        </w:rPr>
        <w:t xml:space="preserve">   </w:t>
      </w:r>
      <w:r w:rsidRPr="005A4DD4">
        <w:rPr>
          <w:rFonts w:ascii="Times New Roman" w:hAnsi="Times New Roman" w:cs="Times New Roman"/>
          <w:szCs w:val="24"/>
        </w:rPr>
        <w:t xml:space="preserve">  </w:t>
      </w:r>
      <w:r w:rsidR="005A4DD4">
        <w:rPr>
          <w:rFonts w:ascii="Times New Roman" w:hAnsi="Times New Roman" w:cs="Times New Roman"/>
          <w:szCs w:val="24"/>
        </w:rPr>
        <w:t xml:space="preserve"> </w:t>
      </w:r>
      <w:r w:rsidRPr="005A4DD4">
        <w:rPr>
          <w:rFonts w:ascii="Times New Roman" w:hAnsi="Times New Roman" w:cs="Times New Roman"/>
          <w:szCs w:val="24"/>
        </w:rPr>
        <w:t xml:space="preserve"> (должность)         </w:t>
      </w:r>
      <w:r w:rsidR="005A4DD4">
        <w:rPr>
          <w:rFonts w:ascii="Times New Roman" w:hAnsi="Times New Roman" w:cs="Times New Roman"/>
          <w:szCs w:val="24"/>
        </w:rPr>
        <w:t xml:space="preserve">                                          </w:t>
      </w:r>
      <w:r w:rsidRPr="005A4DD4">
        <w:rPr>
          <w:rFonts w:ascii="Times New Roman" w:hAnsi="Times New Roman" w:cs="Times New Roman"/>
          <w:szCs w:val="24"/>
        </w:rPr>
        <w:t xml:space="preserve"> (подпись)         </w:t>
      </w:r>
      <w:r w:rsidR="005A4DD4">
        <w:rPr>
          <w:rFonts w:ascii="Times New Roman" w:hAnsi="Times New Roman" w:cs="Times New Roman"/>
          <w:szCs w:val="24"/>
        </w:rPr>
        <w:t xml:space="preserve">                               </w:t>
      </w:r>
      <w:r w:rsidRPr="005A4DD4">
        <w:rPr>
          <w:rFonts w:ascii="Times New Roman" w:hAnsi="Times New Roman" w:cs="Times New Roman"/>
          <w:szCs w:val="24"/>
        </w:rPr>
        <w:t xml:space="preserve">  (Ф</w:t>
      </w:r>
      <w:r w:rsidR="005A4DD4">
        <w:rPr>
          <w:rFonts w:ascii="Times New Roman" w:hAnsi="Times New Roman" w:cs="Times New Roman"/>
          <w:szCs w:val="24"/>
        </w:rPr>
        <w:t>.</w:t>
      </w:r>
      <w:r w:rsidRPr="005A4DD4">
        <w:rPr>
          <w:rFonts w:ascii="Times New Roman" w:hAnsi="Times New Roman" w:cs="Times New Roman"/>
          <w:szCs w:val="24"/>
        </w:rPr>
        <w:t>И</w:t>
      </w:r>
      <w:r w:rsidR="005A4DD4">
        <w:rPr>
          <w:rFonts w:ascii="Times New Roman" w:hAnsi="Times New Roman" w:cs="Times New Roman"/>
          <w:szCs w:val="24"/>
        </w:rPr>
        <w:t>.</w:t>
      </w:r>
      <w:r w:rsidRPr="005A4DD4">
        <w:rPr>
          <w:rFonts w:ascii="Times New Roman" w:hAnsi="Times New Roman" w:cs="Times New Roman"/>
          <w:szCs w:val="24"/>
        </w:rPr>
        <w:t>О</w:t>
      </w:r>
      <w:r w:rsidR="005A4DD4">
        <w:rPr>
          <w:rFonts w:ascii="Times New Roman" w:hAnsi="Times New Roman" w:cs="Times New Roman"/>
          <w:szCs w:val="24"/>
        </w:rPr>
        <w:t>.</w:t>
      </w:r>
      <w:r w:rsidRPr="005A4DD4">
        <w:rPr>
          <w:rFonts w:ascii="Times New Roman" w:hAnsi="Times New Roman" w:cs="Times New Roman"/>
          <w:szCs w:val="24"/>
        </w:rPr>
        <w:t>)</w:t>
      </w:r>
    </w:p>
    <w:p w:rsidR="003E288D" w:rsidRPr="005E53A2" w:rsidRDefault="003E288D" w:rsidP="003E28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53A2">
        <w:rPr>
          <w:rFonts w:ascii="Times New Roman" w:hAnsi="Times New Roman" w:cs="Times New Roman"/>
          <w:sz w:val="24"/>
          <w:szCs w:val="24"/>
        </w:rPr>
        <w:t xml:space="preserve"> ________________________ _______________________ _______________________</w:t>
      </w:r>
    </w:p>
    <w:p w:rsidR="004675CE" w:rsidRPr="005A4DD4" w:rsidRDefault="005A4DD4" w:rsidP="004675CE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5A4DD4">
        <w:rPr>
          <w:rFonts w:ascii="Times New Roman" w:hAnsi="Times New Roman" w:cs="Times New Roman"/>
          <w:szCs w:val="24"/>
        </w:rPr>
        <w:t xml:space="preserve">      </w:t>
      </w:r>
    </w:p>
    <w:p w:rsidR="004675CE" w:rsidRPr="005E53A2" w:rsidRDefault="004675CE" w:rsidP="004675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53A2">
        <w:rPr>
          <w:rFonts w:ascii="Times New Roman" w:hAnsi="Times New Roman" w:cs="Times New Roman"/>
          <w:sz w:val="24"/>
          <w:szCs w:val="24"/>
        </w:rPr>
        <w:t>___________________________ _______________________ _______________________</w:t>
      </w:r>
    </w:p>
    <w:p w:rsidR="004675CE" w:rsidRPr="005A4DD4" w:rsidRDefault="004675CE" w:rsidP="004675CE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5A4DD4">
        <w:rPr>
          <w:rFonts w:ascii="Times New Roman" w:hAnsi="Times New Roman" w:cs="Times New Roman"/>
          <w:szCs w:val="24"/>
        </w:rPr>
        <w:t xml:space="preserve">     </w:t>
      </w:r>
      <w:r>
        <w:rPr>
          <w:rFonts w:ascii="Times New Roman" w:hAnsi="Times New Roman" w:cs="Times New Roman"/>
          <w:szCs w:val="24"/>
        </w:rPr>
        <w:t xml:space="preserve">     </w:t>
      </w:r>
      <w:r w:rsidRPr="005A4DD4">
        <w:rPr>
          <w:rFonts w:ascii="Times New Roman" w:hAnsi="Times New Roman" w:cs="Times New Roman"/>
          <w:szCs w:val="24"/>
        </w:rPr>
        <w:t xml:space="preserve">   (должность)                     </w:t>
      </w:r>
      <w:r>
        <w:rPr>
          <w:rFonts w:ascii="Times New Roman" w:hAnsi="Times New Roman" w:cs="Times New Roman"/>
          <w:szCs w:val="24"/>
        </w:rPr>
        <w:t xml:space="preserve">                            </w:t>
      </w:r>
      <w:r w:rsidRPr="005A4DD4">
        <w:rPr>
          <w:rFonts w:ascii="Times New Roman" w:hAnsi="Times New Roman" w:cs="Times New Roman"/>
          <w:szCs w:val="24"/>
        </w:rPr>
        <w:t xml:space="preserve">   (подпись)        </w:t>
      </w:r>
      <w:r>
        <w:rPr>
          <w:rFonts w:ascii="Times New Roman" w:hAnsi="Times New Roman" w:cs="Times New Roman"/>
          <w:szCs w:val="24"/>
        </w:rPr>
        <w:t xml:space="preserve">                            </w:t>
      </w:r>
      <w:r w:rsidRPr="005A4DD4">
        <w:rPr>
          <w:rFonts w:ascii="Times New Roman" w:hAnsi="Times New Roman" w:cs="Times New Roman"/>
          <w:szCs w:val="24"/>
        </w:rPr>
        <w:t xml:space="preserve">     (Ф</w:t>
      </w:r>
      <w:r>
        <w:rPr>
          <w:rFonts w:ascii="Times New Roman" w:hAnsi="Times New Roman" w:cs="Times New Roman"/>
          <w:szCs w:val="24"/>
        </w:rPr>
        <w:t>.</w:t>
      </w:r>
      <w:r w:rsidRPr="005A4DD4">
        <w:rPr>
          <w:rFonts w:ascii="Times New Roman" w:hAnsi="Times New Roman" w:cs="Times New Roman"/>
          <w:szCs w:val="24"/>
        </w:rPr>
        <w:t>И</w:t>
      </w:r>
      <w:r>
        <w:rPr>
          <w:rFonts w:ascii="Times New Roman" w:hAnsi="Times New Roman" w:cs="Times New Roman"/>
          <w:szCs w:val="24"/>
        </w:rPr>
        <w:t>.</w:t>
      </w:r>
      <w:r w:rsidRPr="005A4DD4">
        <w:rPr>
          <w:rFonts w:ascii="Times New Roman" w:hAnsi="Times New Roman" w:cs="Times New Roman"/>
          <w:szCs w:val="24"/>
        </w:rPr>
        <w:t>О)</w:t>
      </w:r>
    </w:p>
    <w:p w:rsidR="003E288D" w:rsidRPr="00B3403D" w:rsidRDefault="003E288D" w:rsidP="003E28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3E288D" w:rsidRPr="00B3403D" w:rsidSect="004679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288D" w:rsidRPr="00E54B78" w:rsidRDefault="003E288D" w:rsidP="003E288D">
      <w:pPr>
        <w:pStyle w:val="ConsPlusNormal"/>
        <w:ind w:left="9639"/>
        <w:outlineLvl w:val="1"/>
        <w:rPr>
          <w:rFonts w:ascii="Times New Roman" w:hAnsi="Times New Roman" w:cs="Times New Roman"/>
          <w:sz w:val="24"/>
          <w:szCs w:val="24"/>
        </w:rPr>
      </w:pPr>
      <w:r w:rsidRPr="00147D7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50428" w:rsidRPr="00147D79">
        <w:rPr>
          <w:rFonts w:ascii="Times New Roman" w:hAnsi="Times New Roman" w:cs="Times New Roman"/>
          <w:sz w:val="24"/>
          <w:szCs w:val="24"/>
        </w:rPr>
        <w:t xml:space="preserve"> №</w:t>
      </w:r>
      <w:r w:rsidRPr="00147D79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E288D" w:rsidRPr="00E54B78" w:rsidRDefault="003E288D" w:rsidP="003E288D">
      <w:pPr>
        <w:pStyle w:val="ConsPlusNormal"/>
        <w:ind w:left="9639"/>
        <w:rPr>
          <w:rFonts w:ascii="Times New Roman" w:hAnsi="Times New Roman" w:cs="Times New Roman"/>
          <w:sz w:val="24"/>
          <w:szCs w:val="24"/>
        </w:rPr>
      </w:pPr>
      <w:r w:rsidRPr="00E54B78">
        <w:rPr>
          <w:rFonts w:ascii="Times New Roman" w:hAnsi="Times New Roman" w:cs="Times New Roman"/>
          <w:sz w:val="24"/>
          <w:szCs w:val="24"/>
        </w:rPr>
        <w:t>к Порядку организации комплексного благоустройства дворовых территорий</w:t>
      </w:r>
    </w:p>
    <w:p w:rsidR="003E288D" w:rsidRPr="00E54B78" w:rsidRDefault="003E288D" w:rsidP="003E288D">
      <w:pPr>
        <w:pStyle w:val="ConsPlusNormal"/>
        <w:ind w:left="9639"/>
        <w:rPr>
          <w:rFonts w:ascii="Times New Roman" w:hAnsi="Times New Roman" w:cs="Times New Roman"/>
          <w:sz w:val="24"/>
          <w:szCs w:val="24"/>
        </w:rPr>
      </w:pPr>
      <w:r w:rsidRPr="00E54B78">
        <w:rPr>
          <w:rFonts w:ascii="Times New Roman" w:hAnsi="Times New Roman" w:cs="Times New Roman"/>
          <w:sz w:val="24"/>
          <w:szCs w:val="24"/>
        </w:rPr>
        <w:t xml:space="preserve">муниципальных образований </w:t>
      </w:r>
      <w:r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Pr="00E54B78">
        <w:rPr>
          <w:rFonts w:ascii="Times New Roman" w:hAnsi="Times New Roman" w:cs="Times New Roman"/>
          <w:sz w:val="24"/>
          <w:szCs w:val="24"/>
        </w:rPr>
        <w:t xml:space="preserve">и </w:t>
      </w:r>
      <w:r w:rsidRPr="00C71EB3">
        <w:rPr>
          <w:rFonts w:ascii="Times New Roman" w:hAnsi="Times New Roman" w:cs="Times New Roman"/>
          <w:sz w:val="24"/>
          <w:szCs w:val="24"/>
        </w:rPr>
        <w:t>общественного участия на всех его этапах</w:t>
      </w:r>
      <w:r w:rsidRPr="00E54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88D" w:rsidRPr="00E54B78" w:rsidRDefault="003E288D" w:rsidP="003E28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E288D" w:rsidRPr="00E54B78" w:rsidRDefault="003E288D" w:rsidP="003E28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288D" w:rsidRPr="00E54B78" w:rsidRDefault="003E288D" w:rsidP="003E28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4B78">
        <w:rPr>
          <w:rFonts w:ascii="Times New Roman" w:hAnsi="Times New Roman" w:cs="Times New Roman"/>
          <w:sz w:val="24"/>
          <w:szCs w:val="24"/>
        </w:rPr>
        <w:t>Форма</w:t>
      </w:r>
    </w:p>
    <w:p w:rsidR="003E288D" w:rsidRPr="005E53A2" w:rsidRDefault="003E288D" w:rsidP="003E28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288D" w:rsidRPr="005E53A2" w:rsidRDefault="003E288D" w:rsidP="003E28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73"/>
      <w:bookmarkEnd w:id="2"/>
      <w:r w:rsidRPr="005E53A2">
        <w:rPr>
          <w:rFonts w:ascii="Times New Roman" w:hAnsi="Times New Roman" w:cs="Times New Roman"/>
          <w:sz w:val="24"/>
          <w:szCs w:val="24"/>
        </w:rPr>
        <w:t xml:space="preserve">Информация о проведении работ по </w:t>
      </w:r>
      <w:proofErr w:type="gramStart"/>
      <w:r w:rsidRPr="005E53A2">
        <w:rPr>
          <w:rFonts w:ascii="Times New Roman" w:hAnsi="Times New Roman" w:cs="Times New Roman"/>
          <w:sz w:val="24"/>
          <w:szCs w:val="24"/>
        </w:rPr>
        <w:t>комплексному</w:t>
      </w:r>
      <w:proofErr w:type="gramEnd"/>
    </w:p>
    <w:p w:rsidR="003E288D" w:rsidRPr="005E53A2" w:rsidRDefault="003E288D" w:rsidP="003E28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53A2">
        <w:rPr>
          <w:rFonts w:ascii="Times New Roman" w:hAnsi="Times New Roman" w:cs="Times New Roman"/>
          <w:sz w:val="24"/>
          <w:szCs w:val="24"/>
        </w:rPr>
        <w:t>благоустройству дворовой территории</w:t>
      </w:r>
    </w:p>
    <w:p w:rsidR="003E288D" w:rsidRPr="005E53A2" w:rsidRDefault="003E288D" w:rsidP="003E288D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06"/>
        <w:gridCol w:w="4658"/>
        <w:gridCol w:w="6095"/>
      </w:tblGrid>
      <w:tr w:rsidR="003E288D" w:rsidRPr="005E53A2" w:rsidTr="0046793D">
        <w:tc>
          <w:tcPr>
            <w:tcW w:w="3706" w:type="dxa"/>
          </w:tcPr>
          <w:p w:rsidR="003E288D" w:rsidRPr="005E53A2" w:rsidRDefault="003E288D" w:rsidP="00467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0753" w:type="dxa"/>
            <w:gridSpan w:val="2"/>
          </w:tcPr>
          <w:p w:rsidR="003E288D" w:rsidRPr="005E53A2" w:rsidRDefault="003E288D" w:rsidP="00467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88D" w:rsidRPr="005E53A2" w:rsidTr="0046793D">
        <w:tc>
          <w:tcPr>
            <w:tcW w:w="3706" w:type="dxa"/>
          </w:tcPr>
          <w:p w:rsidR="003E288D" w:rsidRPr="005E53A2" w:rsidRDefault="003E288D" w:rsidP="00467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Наименование проводимых работ</w:t>
            </w:r>
          </w:p>
        </w:tc>
        <w:tc>
          <w:tcPr>
            <w:tcW w:w="10753" w:type="dxa"/>
            <w:gridSpan w:val="2"/>
          </w:tcPr>
          <w:p w:rsidR="003E288D" w:rsidRPr="005E53A2" w:rsidRDefault="003E288D" w:rsidP="00467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88D" w:rsidRPr="005E53A2" w:rsidTr="0046793D">
        <w:tc>
          <w:tcPr>
            <w:tcW w:w="3706" w:type="dxa"/>
          </w:tcPr>
          <w:p w:rsidR="003E288D" w:rsidRPr="005E53A2" w:rsidRDefault="003E288D" w:rsidP="00467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Застройщик (заказчик)</w:t>
            </w:r>
          </w:p>
        </w:tc>
        <w:tc>
          <w:tcPr>
            <w:tcW w:w="10753" w:type="dxa"/>
            <w:gridSpan w:val="2"/>
          </w:tcPr>
          <w:p w:rsidR="003E288D" w:rsidRPr="005E53A2" w:rsidRDefault="003E288D" w:rsidP="00467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88D" w:rsidRPr="005E53A2" w:rsidTr="0046793D">
        <w:tc>
          <w:tcPr>
            <w:tcW w:w="3706" w:type="dxa"/>
          </w:tcPr>
          <w:p w:rsidR="003E288D" w:rsidRPr="005E53A2" w:rsidRDefault="003E288D" w:rsidP="00467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Исполнитель работ (подрядчик, генподрядчик)</w:t>
            </w:r>
          </w:p>
        </w:tc>
        <w:tc>
          <w:tcPr>
            <w:tcW w:w="10753" w:type="dxa"/>
            <w:gridSpan w:val="2"/>
          </w:tcPr>
          <w:p w:rsidR="003E288D" w:rsidRPr="005E53A2" w:rsidRDefault="003E288D" w:rsidP="00467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88D" w:rsidRPr="005E53A2" w:rsidTr="0046793D">
        <w:tc>
          <w:tcPr>
            <w:tcW w:w="3706" w:type="dxa"/>
          </w:tcPr>
          <w:p w:rsidR="003E288D" w:rsidRPr="005E53A2" w:rsidRDefault="003E288D" w:rsidP="00467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Ответственное лицо за производство работ</w:t>
            </w:r>
          </w:p>
        </w:tc>
        <w:tc>
          <w:tcPr>
            <w:tcW w:w="4658" w:type="dxa"/>
          </w:tcPr>
          <w:p w:rsidR="003E288D" w:rsidRPr="005E53A2" w:rsidRDefault="003E288D" w:rsidP="00467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50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0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0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E288D" w:rsidRPr="005E53A2" w:rsidRDefault="003E288D" w:rsidP="00467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</w:tr>
      <w:tr w:rsidR="003E288D" w:rsidRPr="005E53A2" w:rsidTr="0046793D">
        <w:tc>
          <w:tcPr>
            <w:tcW w:w="3706" w:type="dxa"/>
          </w:tcPr>
          <w:p w:rsidR="003E288D" w:rsidRPr="005E53A2" w:rsidRDefault="003E288D" w:rsidP="00467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Ответственный представитель администрации муниципального образования</w:t>
            </w:r>
          </w:p>
        </w:tc>
        <w:tc>
          <w:tcPr>
            <w:tcW w:w="4658" w:type="dxa"/>
          </w:tcPr>
          <w:p w:rsidR="003E288D" w:rsidRPr="005E53A2" w:rsidRDefault="003E288D" w:rsidP="00467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50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0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0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E288D" w:rsidRPr="005E53A2" w:rsidRDefault="003E288D" w:rsidP="00467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</w:tr>
      <w:tr w:rsidR="003E288D" w:rsidRPr="005E53A2" w:rsidTr="0046793D">
        <w:tc>
          <w:tcPr>
            <w:tcW w:w="8364" w:type="dxa"/>
            <w:gridSpan w:val="2"/>
          </w:tcPr>
          <w:p w:rsidR="003E288D" w:rsidRPr="005E53A2" w:rsidRDefault="003E288D" w:rsidP="00467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Срок начала работ</w:t>
            </w:r>
          </w:p>
        </w:tc>
        <w:tc>
          <w:tcPr>
            <w:tcW w:w="6095" w:type="dxa"/>
          </w:tcPr>
          <w:p w:rsidR="003E288D" w:rsidRPr="005E53A2" w:rsidRDefault="003E288D" w:rsidP="00467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Срок окончания работ</w:t>
            </w:r>
          </w:p>
        </w:tc>
      </w:tr>
    </w:tbl>
    <w:p w:rsidR="003E288D" w:rsidRPr="005E53A2" w:rsidRDefault="003E288D" w:rsidP="003E28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288D" w:rsidRPr="005E53A2" w:rsidRDefault="003E288D" w:rsidP="003E28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0428">
        <w:rPr>
          <w:rFonts w:ascii="Times New Roman" w:hAnsi="Times New Roman" w:cs="Times New Roman"/>
          <w:sz w:val="24"/>
          <w:szCs w:val="24"/>
        </w:rPr>
        <w:t>Приносим свои извинения за временные неудобства.</w:t>
      </w:r>
    </w:p>
    <w:p w:rsidR="003E288D" w:rsidRPr="00256E59" w:rsidRDefault="003E288D" w:rsidP="003E288D">
      <w:pPr>
        <w:pStyle w:val="ConsPlusNormal"/>
        <w:jc w:val="both"/>
        <w:rPr>
          <w:rFonts w:ascii="Times New Roman" w:hAnsi="Times New Roman" w:cs="Times New Roman"/>
        </w:rPr>
      </w:pPr>
    </w:p>
    <w:p w:rsidR="003E288D" w:rsidRPr="00256E59" w:rsidRDefault="003E288D" w:rsidP="003E288D">
      <w:pPr>
        <w:pStyle w:val="ConsPlusNormal"/>
        <w:jc w:val="both"/>
        <w:rPr>
          <w:rFonts w:ascii="Times New Roman" w:hAnsi="Times New Roman" w:cs="Times New Roman"/>
        </w:rPr>
      </w:pPr>
    </w:p>
    <w:p w:rsidR="003E288D" w:rsidRPr="005E53A2" w:rsidRDefault="003E288D" w:rsidP="003E288D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  <w:r w:rsidRPr="00147D7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50428" w:rsidRPr="00147D79">
        <w:rPr>
          <w:rFonts w:ascii="Times New Roman" w:hAnsi="Times New Roman" w:cs="Times New Roman"/>
          <w:sz w:val="24"/>
          <w:szCs w:val="24"/>
        </w:rPr>
        <w:t xml:space="preserve"> №</w:t>
      </w:r>
      <w:r w:rsidRPr="00147D79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3E288D" w:rsidRPr="005E53A2" w:rsidRDefault="003E288D" w:rsidP="003E288D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  <w:r w:rsidRPr="005E53A2">
        <w:rPr>
          <w:rFonts w:ascii="Times New Roman" w:hAnsi="Times New Roman" w:cs="Times New Roman"/>
          <w:sz w:val="24"/>
          <w:szCs w:val="24"/>
        </w:rPr>
        <w:t xml:space="preserve">к Порядку организации комплексного благоустройства дворовых территорий муниципальных образований Республики Башкортостан и общественного участия на всех его этапах </w:t>
      </w:r>
    </w:p>
    <w:p w:rsidR="003E288D" w:rsidRPr="005E53A2" w:rsidRDefault="003E288D" w:rsidP="003E28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288D" w:rsidRPr="005E53A2" w:rsidRDefault="003E288D" w:rsidP="003E28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3A2">
        <w:rPr>
          <w:rFonts w:ascii="Times New Roman" w:hAnsi="Times New Roman" w:cs="Times New Roman"/>
          <w:sz w:val="24"/>
          <w:szCs w:val="24"/>
        </w:rPr>
        <w:t>Форма</w:t>
      </w:r>
    </w:p>
    <w:p w:rsidR="003E288D" w:rsidRDefault="003E288D" w:rsidP="003E288D">
      <w:pPr>
        <w:pStyle w:val="ConsPlusNormal"/>
        <w:jc w:val="both"/>
      </w:pPr>
    </w:p>
    <w:p w:rsidR="003E288D" w:rsidRPr="005E53A2" w:rsidRDefault="003E288D" w:rsidP="003E28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209"/>
      <w:bookmarkEnd w:id="3"/>
      <w:r w:rsidRPr="005E53A2">
        <w:rPr>
          <w:rFonts w:ascii="Times New Roman" w:hAnsi="Times New Roman" w:cs="Times New Roman"/>
          <w:sz w:val="24"/>
          <w:szCs w:val="24"/>
        </w:rPr>
        <w:t>Отчет о ходе работ по комплексному благоустройству дворовых территорий</w:t>
      </w:r>
    </w:p>
    <w:p w:rsidR="003E288D" w:rsidRDefault="003E288D" w:rsidP="003E28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53A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47D79" w:rsidRPr="00147D79" w:rsidRDefault="00147D79" w:rsidP="003E288D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147D79">
        <w:rPr>
          <w:rFonts w:ascii="Times New Roman" w:hAnsi="Times New Roman" w:cs="Times New Roman"/>
          <w:szCs w:val="24"/>
          <w:highlight w:val="cyan"/>
        </w:rPr>
        <w:t>(адрес дворовой территории)</w:t>
      </w:r>
    </w:p>
    <w:p w:rsidR="003E288D" w:rsidRDefault="00E50428" w:rsidP="003E28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7D7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47D79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FA2564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47D79" w:rsidRPr="00147D79" w:rsidRDefault="00147D79" w:rsidP="003E288D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</w:t>
      </w:r>
      <w:r w:rsidRPr="00147D79">
        <w:rPr>
          <w:rFonts w:ascii="Times New Roman" w:hAnsi="Times New Roman" w:cs="Times New Roman"/>
          <w:szCs w:val="24"/>
          <w:highlight w:val="cyan"/>
        </w:rPr>
        <w:t>(наименование муниципального образования)</w:t>
      </w:r>
    </w:p>
    <w:p w:rsidR="003E288D" w:rsidRPr="00256E59" w:rsidRDefault="003E288D" w:rsidP="003E288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3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1132"/>
        <w:gridCol w:w="992"/>
        <w:gridCol w:w="1134"/>
        <w:gridCol w:w="1134"/>
        <w:gridCol w:w="1418"/>
        <w:gridCol w:w="923"/>
        <w:gridCol w:w="709"/>
        <w:gridCol w:w="735"/>
        <w:gridCol w:w="683"/>
        <w:gridCol w:w="777"/>
        <w:gridCol w:w="1276"/>
        <w:gridCol w:w="567"/>
        <w:gridCol w:w="709"/>
        <w:gridCol w:w="854"/>
        <w:gridCol w:w="711"/>
        <w:gridCol w:w="709"/>
        <w:gridCol w:w="850"/>
        <w:gridCol w:w="567"/>
      </w:tblGrid>
      <w:tr w:rsidR="003E288D" w:rsidRPr="00256E59" w:rsidTr="0046793D">
        <w:tc>
          <w:tcPr>
            <w:tcW w:w="422" w:type="dxa"/>
            <w:vMerge w:val="restart"/>
          </w:tcPr>
          <w:p w:rsidR="003E288D" w:rsidRPr="00256E59" w:rsidRDefault="00A66B4B" w:rsidP="004679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№ </w:t>
            </w:r>
            <w:r w:rsidR="003E288D" w:rsidRPr="00256E59">
              <w:rPr>
                <w:rFonts w:ascii="Times New Roman" w:hAnsi="Times New Roman" w:cs="Times New Roman"/>
                <w:sz w:val="18"/>
              </w:rPr>
              <w:t>п/п</w:t>
            </w:r>
          </w:p>
        </w:tc>
        <w:tc>
          <w:tcPr>
            <w:tcW w:w="1132" w:type="dxa"/>
            <w:vMerge w:val="restart"/>
          </w:tcPr>
          <w:p w:rsidR="003E288D" w:rsidRPr="00256E59" w:rsidRDefault="003E288D" w:rsidP="004679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256E59">
              <w:rPr>
                <w:rFonts w:ascii="Times New Roman" w:hAnsi="Times New Roman" w:cs="Times New Roman"/>
                <w:sz w:val="18"/>
              </w:rPr>
              <w:t>Адреса дворов, включенных в перечень на 20__ год</w:t>
            </w:r>
          </w:p>
        </w:tc>
        <w:tc>
          <w:tcPr>
            <w:tcW w:w="2126" w:type="dxa"/>
            <w:gridSpan w:val="2"/>
          </w:tcPr>
          <w:p w:rsidR="003E288D" w:rsidRPr="00256E59" w:rsidRDefault="003E288D" w:rsidP="004679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</w:t>
            </w:r>
            <w:r w:rsidRPr="00256E59">
              <w:rPr>
                <w:rFonts w:ascii="Times New Roman" w:hAnsi="Times New Roman" w:cs="Times New Roman"/>
                <w:sz w:val="18"/>
              </w:rPr>
              <w:t>бязательны</w:t>
            </w:r>
            <w:r>
              <w:rPr>
                <w:rFonts w:ascii="Times New Roman" w:hAnsi="Times New Roman" w:cs="Times New Roman"/>
                <w:sz w:val="18"/>
              </w:rPr>
              <w:t>е</w:t>
            </w:r>
            <w:r w:rsidRPr="00256E59">
              <w:rPr>
                <w:rFonts w:ascii="Times New Roman" w:hAnsi="Times New Roman" w:cs="Times New Roman"/>
                <w:sz w:val="18"/>
              </w:rPr>
              <w:t xml:space="preserve"> элемент</w:t>
            </w:r>
            <w:r>
              <w:rPr>
                <w:rFonts w:ascii="Times New Roman" w:hAnsi="Times New Roman" w:cs="Times New Roman"/>
                <w:sz w:val="18"/>
              </w:rPr>
              <w:t>ы</w:t>
            </w:r>
            <w:r w:rsidRPr="00256E59">
              <w:rPr>
                <w:rFonts w:ascii="Times New Roman" w:hAnsi="Times New Roman" w:cs="Times New Roman"/>
                <w:sz w:val="18"/>
              </w:rPr>
              <w:t xml:space="preserve"> дворовой территории</w:t>
            </w:r>
          </w:p>
        </w:tc>
        <w:tc>
          <w:tcPr>
            <w:tcW w:w="2552" w:type="dxa"/>
            <w:gridSpan w:val="2"/>
          </w:tcPr>
          <w:p w:rsidR="003E288D" w:rsidRPr="00256E59" w:rsidRDefault="00981EAE" w:rsidP="004679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Мероприятие</w:t>
            </w:r>
          </w:p>
        </w:tc>
        <w:tc>
          <w:tcPr>
            <w:tcW w:w="3827" w:type="dxa"/>
            <w:gridSpan w:val="5"/>
          </w:tcPr>
          <w:p w:rsidR="003E288D" w:rsidRPr="00256E59" w:rsidRDefault="003E288D" w:rsidP="004679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256E59">
              <w:rPr>
                <w:rFonts w:ascii="Times New Roman" w:hAnsi="Times New Roman" w:cs="Times New Roman"/>
                <w:sz w:val="18"/>
              </w:rPr>
              <w:t>Источник финансирования (тыс. руб.)</w:t>
            </w:r>
          </w:p>
        </w:tc>
        <w:tc>
          <w:tcPr>
            <w:tcW w:w="1276" w:type="dxa"/>
            <w:vMerge w:val="restart"/>
          </w:tcPr>
          <w:p w:rsidR="003E288D" w:rsidRPr="00256E59" w:rsidRDefault="003E288D" w:rsidP="004679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D6A2F">
              <w:rPr>
                <w:rFonts w:ascii="Times New Roman" w:hAnsi="Times New Roman" w:cs="Times New Roman"/>
                <w:sz w:val="18"/>
              </w:rPr>
              <w:t>Наличие достоверности сметной стоимости</w:t>
            </w:r>
          </w:p>
        </w:tc>
        <w:tc>
          <w:tcPr>
            <w:tcW w:w="1276" w:type="dxa"/>
            <w:gridSpan w:val="2"/>
          </w:tcPr>
          <w:p w:rsidR="003E288D" w:rsidRPr="00256E59" w:rsidRDefault="003E288D" w:rsidP="004679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256E59">
              <w:rPr>
                <w:rFonts w:ascii="Times New Roman" w:hAnsi="Times New Roman" w:cs="Times New Roman"/>
                <w:sz w:val="18"/>
              </w:rPr>
              <w:t>Закупка</w:t>
            </w:r>
          </w:p>
        </w:tc>
        <w:tc>
          <w:tcPr>
            <w:tcW w:w="854" w:type="dxa"/>
            <w:vMerge w:val="restart"/>
          </w:tcPr>
          <w:p w:rsidR="003E288D" w:rsidRPr="00256E59" w:rsidRDefault="003E288D" w:rsidP="0046793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</w:rPr>
            </w:pPr>
            <w:r w:rsidRPr="00256E59">
              <w:rPr>
                <w:rFonts w:ascii="Times New Roman" w:hAnsi="Times New Roman" w:cs="Times New Roman"/>
                <w:sz w:val="18"/>
              </w:rPr>
              <w:t xml:space="preserve">Дата заключения контракта (соглашения, </w:t>
            </w:r>
            <w:proofErr w:type="spellStart"/>
            <w:r w:rsidRPr="00256E59">
              <w:rPr>
                <w:rFonts w:ascii="Times New Roman" w:hAnsi="Times New Roman" w:cs="Times New Roman"/>
                <w:sz w:val="18"/>
              </w:rPr>
              <w:t>мун</w:t>
            </w:r>
            <w:proofErr w:type="spellEnd"/>
            <w:r w:rsidRPr="00256E59">
              <w:rPr>
                <w:rFonts w:ascii="Times New Roman" w:hAnsi="Times New Roman" w:cs="Times New Roman"/>
                <w:sz w:val="18"/>
              </w:rPr>
              <w:t>. задания)</w:t>
            </w:r>
          </w:p>
        </w:tc>
        <w:tc>
          <w:tcPr>
            <w:tcW w:w="711" w:type="dxa"/>
            <w:vMerge w:val="restart"/>
          </w:tcPr>
          <w:p w:rsidR="003E288D" w:rsidRPr="00256E59" w:rsidRDefault="003E288D" w:rsidP="0046793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</w:rPr>
            </w:pPr>
            <w:r w:rsidRPr="00256E59">
              <w:rPr>
                <w:rFonts w:ascii="Times New Roman" w:hAnsi="Times New Roman" w:cs="Times New Roman"/>
                <w:sz w:val="18"/>
              </w:rPr>
              <w:t>Фактическая дата начала работ</w:t>
            </w:r>
          </w:p>
        </w:tc>
        <w:tc>
          <w:tcPr>
            <w:tcW w:w="709" w:type="dxa"/>
            <w:vMerge w:val="restart"/>
          </w:tcPr>
          <w:p w:rsidR="003E288D" w:rsidRPr="00256E59" w:rsidRDefault="003E288D" w:rsidP="004679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256E59">
              <w:rPr>
                <w:rFonts w:ascii="Times New Roman" w:hAnsi="Times New Roman" w:cs="Times New Roman"/>
                <w:sz w:val="18"/>
              </w:rPr>
              <w:t>Ход выполнения работ</w:t>
            </w:r>
            <w:proofErr w:type="gramStart"/>
            <w:r w:rsidRPr="00256E59">
              <w:rPr>
                <w:rFonts w:ascii="Times New Roman" w:hAnsi="Times New Roman" w:cs="Times New Roman"/>
                <w:sz w:val="18"/>
              </w:rPr>
              <w:t xml:space="preserve"> (%)</w:t>
            </w:r>
            <w:proofErr w:type="gramEnd"/>
          </w:p>
        </w:tc>
        <w:tc>
          <w:tcPr>
            <w:tcW w:w="850" w:type="dxa"/>
            <w:vMerge w:val="restart"/>
          </w:tcPr>
          <w:p w:rsidR="003E288D" w:rsidRPr="00256E59" w:rsidRDefault="003E288D" w:rsidP="004679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256E59">
              <w:rPr>
                <w:rFonts w:ascii="Times New Roman" w:hAnsi="Times New Roman" w:cs="Times New Roman"/>
                <w:sz w:val="18"/>
              </w:rPr>
              <w:t>Фактическая дата завершения работ</w:t>
            </w:r>
          </w:p>
        </w:tc>
        <w:tc>
          <w:tcPr>
            <w:tcW w:w="567" w:type="dxa"/>
            <w:vMerge w:val="restart"/>
          </w:tcPr>
          <w:p w:rsidR="003E288D" w:rsidRPr="00256E59" w:rsidRDefault="003E288D" w:rsidP="004679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256E59">
              <w:rPr>
                <w:rFonts w:ascii="Times New Roman" w:hAnsi="Times New Roman" w:cs="Times New Roman"/>
                <w:sz w:val="18"/>
              </w:rPr>
              <w:t>Примечание</w:t>
            </w:r>
          </w:p>
        </w:tc>
      </w:tr>
      <w:tr w:rsidR="003E288D" w:rsidRPr="00256E59" w:rsidTr="0046793D">
        <w:tc>
          <w:tcPr>
            <w:tcW w:w="422" w:type="dxa"/>
            <w:vMerge/>
          </w:tcPr>
          <w:p w:rsidR="003E288D" w:rsidRPr="00256E59" w:rsidRDefault="003E288D" w:rsidP="0046793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2" w:type="dxa"/>
            <w:vMerge/>
          </w:tcPr>
          <w:p w:rsidR="003E288D" w:rsidRPr="00256E59" w:rsidRDefault="003E288D" w:rsidP="0046793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3E288D" w:rsidRPr="00256E59" w:rsidRDefault="003E288D" w:rsidP="004679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256E59">
              <w:rPr>
                <w:rFonts w:ascii="Times New Roman" w:hAnsi="Times New Roman" w:cs="Times New Roman"/>
                <w:sz w:val="18"/>
              </w:rPr>
              <w:t>Вид</w:t>
            </w:r>
          </w:p>
        </w:tc>
        <w:tc>
          <w:tcPr>
            <w:tcW w:w="1134" w:type="dxa"/>
          </w:tcPr>
          <w:p w:rsidR="003E288D" w:rsidRPr="00256E59" w:rsidRDefault="003E288D" w:rsidP="004679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256E59">
              <w:rPr>
                <w:rFonts w:ascii="Times New Roman" w:hAnsi="Times New Roman" w:cs="Times New Roman"/>
                <w:sz w:val="18"/>
              </w:rPr>
              <w:t>Единица измерения</w:t>
            </w:r>
          </w:p>
        </w:tc>
        <w:tc>
          <w:tcPr>
            <w:tcW w:w="1134" w:type="dxa"/>
          </w:tcPr>
          <w:p w:rsidR="003E288D" w:rsidRPr="00256E59" w:rsidRDefault="00981EAE" w:rsidP="00981E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Вновь созданный объект</w:t>
            </w:r>
          </w:p>
        </w:tc>
        <w:tc>
          <w:tcPr>
            <w:tcW w:w="1418" w:type="dxa"/>
          </w:tcPr>
          <w:p w:rsidR="003E288D" w:rsidRPr="00256E59" w:rsidRDefault="00981EAE" w:rsidP="00981E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Капитальный ремонт существующего объекта</w:t>
            </w:r>
          </w:p>
        </w:tc>
        <w:tc>
          <w:tcPr>
            <w:tcW w:w="923" w:type="dxa"/>
          </w:tcPr>
          <w:p w:rsidR="003E288D" w:rsidRPr="00256E59" w:rsidRDefault="003E288D" w:rsidP="004679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256E59">
              <w:rPr>
                <w:rFonts w:ascii="Times New Roman" w:hAnsi="Times New Roman" w:cs="Times New Roman"/>
                <w:sz w:val="18"/>
              </w:rPr>
              <w:t xml:space="preserve">Бюджет </w:t>
            </w:r>
            <w:r>
              <w:rPr>
                <w:rFonts w:ascii="Times New Roman" w:hAnsi="Times New Roman" w:cs="Times New Roman"/>
                <w:sz w:val="18"/>
              </w:rPr>
              <w:t>Республики Башкортостан</w:t>
            </w:r>
          </w:p>
        </w:tc>
        <w:tc>
          <w:tcPr>
            <w:tcW w:w="709" w:type="dxa"/>
          </w:tcPr>
          <w:p w:rsidR="003E288D" w:rsidRPr="00256E59" w:rsidRDefault="003E288D" w:rsidP="004679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256E59">
              <w:rPr>
                <w:rFonts w:ascii="Times New Roman" w:hAnsi="Times New Roman" w:cs="Times New Roman"/>
                <w:sz w:val="18"/>
              </w:rPr>
              <w:t>Муниципальный бюджет</w:t>
            </w:r>
          </w:p>
        </w:tc>
        <w:tc>
          <w:tcPr>
            <w:tcW w:w="735" w:type="dxa"/>
          </w:tcPr>
          <w:p w:rsidR="003E288D" w:rsidRPr="00256E59" w:rsidRDefault="003E288D" w:rsidP="004679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Финансовое участие заинтересованных лиц</w:t>
            </w:r>
          </w:p>
        </w:tc>
        <w:tc>
          <w:tcPr>
            <w:tcW w:w="683" w:type="dxa"/>
          </w:tcPr>
          <w:p w:rsidR="003E288D" w:rsidRPr="00256E59" w:rsidRDefault="003E288D" w:rsidP="004679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Внебюджетный источник</w:t>
            </w:r>
          </w:p>
        </w:tc>
        <w:tc>
          <w:tcPr>
            <w:tcW w:w="777" w:type="dxa"/>
          </w:tcPr>
          <w:p w:rsidR="003E288D" w:rsidRPr="00256E59" w:rsidRDefault="003E288D" w:rsidP="004679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256E59">
              <w:rPr>
                <w:rFonts w:ascii="Times New Roman" w:hAnsi="Times New Roman" w:cs="Times New Roman"/>
                <w:sz w:val="18"/>
              </w:rPr>
              <w:t>Итого</w:t>
            </w:r>
          </w:p>
        </w:tc>
        <w:tc>
          <w:tcPr>
            <w:tcW w:w="1276" w:type="dxa"/>
            <w:vMerge/>
          </w:tcPr>
          <w:p w:rsidR="003E288D" w:rsidRPr="00256E59" w:rsidRDefault="003E288D" w:rsidP="0046793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3E288D" w:rsidRPr="00256E59" w:rsidRDefault="00E50428" w:rsidP="004679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50428">
              <w:rPr>
                <w:rFonts w:ascii="Times New Roman" w:hAnsi="Times New Roman" w:cs="Times New Roman"/>
                <w:sz w:val="18"/>
                <w:highlight w:val="cyan"/>
              </w:rPr>
              <w:t>№</w:t>
            </w:r>
            <w:r w:rsidR="003E288D" w:rsidRPr="00256E59">
              <w:rPr>
                <w:rFonts w:ascii="Times New Roman" w:hAnsi="Times New Roman" w:cs="Times New Roman"/>
                <w:sz w:val="18"/>
              </w:rPr>
              <w:t xml:space="preserve"> закупки</w:t>
            </w:r>
          </w:p>
        </w:tc>
        <w:tc>
          <w:tcPr>
            <w:tcW w:w="709" w:type="dxa"/>
          </w:tcPr>
          <w:p w:rsidR="003E288D" w:rsidRPr="00256E59" w:rsidRDefault="003E288D" w:rsidP="004679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256E59">
              <w:rPr>
                <w:rFonts w:ascii="Times New Roman" w:hAnsi="Times New Roman" w:cs="Times New Roman"/>
                <w:sz w:val="18"/>
              </w:rPr>
              <w:t>Дата размещения на официальных публичных сайтах</w:t>
            </w:r>
          </w:p>
        </w:tc>
        <w:tc>
          <w:tcPr>
            <w:tcW w:w="854" w:type="dxa"/>
            <w:vMerge/>
          </w:tcPr>
          <w:p w:rsidR="003E288D" w:rsidRPr="00256E59" w:rsidRDefault="003E288D" w:rsidP="00467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/>
          </w:tcPr>
          <w:p w:rsidR="003E288D" w:rsidRPr="00256E59" w:rsidRDefault="003E288D" w:rsidP="00467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E288D" w:rsidRPr="00256E59" w:rsidRDefault="003E288D" w:rsidP="00467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E288D" w:rsidRPr="00256E59" w:rsidRDefault="003E288D" w:rsidP="00467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3E288D" w:rsidRPr="00256E59" w:rsidRDefault="003E288D" w:rsidP="0046793D">
            <w:pPr>
              <w:rPr>
                <w:rFonts w:ascii="Times New Roman" w:hAnsi="Times New Roman" w:cs="Times New Roman"/>
              </w:rPr>
            </w:pPr>
          </w:p>
        </w:tc>
      </w:tr>
      <w:tr w:rsidR="003E288D" w:rsidRPr="00256E59" w:rsidTr="0046793D">
        <w:tc>
          <w:tcPr>
            <w:tcW w:w="422" w:type="dxa"/>
          </w:tcPr>
          <w:p w:rsidR="003E288D" w:rsidRPr="00256E59" w:rsidRDefault="003E288D" w:rsidP="004679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E5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2" w:type="dxa"/>
          </w:tcPr>
          <w:p w:rsidR="003E288D" w:rsidRPr="00256E59" w:rsidRDefault="003E288D" w:rsidP="004679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E5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</w:tcPr>
          <w:p w:rsidR="003E288D" w:rsidRPr="00256E59" w:rsidRDefault="003E288D" w:rsidP="004679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E5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3E288D" w:rsidRPr="00256E59" w:rsidRDefault="003E288D" w:rsidP="004679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E5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3E288D" w:rsidRPr="00256E59" w:rsidRDefault="003E288D" w:rsidP="004679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E5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8" w:type="dxa"/>
          </w:tcPr>
          <w:p w:rsidR="003E288D" w:rsidRPr="00256E59" w:rsidRDefault="003E288D" w:rsidP="004679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E5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23" w:type="dxa"/>
          </w:tcPr>
          <w:p w:rsidR="003E288D" w:rsidRPr="00256E59" w:rsidRDefault="003E288D" w:rsidP="004679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E5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</w:tcPr>
          <w:p w:rsidR="003E288D" w:rsidRPr="00256E59" w:rsidRDefault="003E288D" w:rsidP="004679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E5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35" w:type="dxa"/>
          </w:tcPr>
          <w:p w:rsidR="003E288D" w:rsidRPr="00256E59" w:rsidRDefault="003E288D" w:rsidP="004679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E59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83" w:type="dxa"/>
          </w:tcPr>
          <w:p w:rsidR="003E288D" w:rsidRPr="00256E59" w:rsidRDefault="003E288D" w:rsidP="004679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E59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77" w:type="dxa"/>
          </w:tcPr>
          <w:p w:rsidR="003E288D" w:rsidRPr="00256E59" w:rsidRDefault="003E288D" w:rsidP="004679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E59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276" w:type="dxa"/>
          </w:tcPr>
          <w:p w:rsidR="003E288D" w:rsidRPr="00256E59" w:rsidRDefault="003E288D" w:rsidP="004679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E59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567" w:type="dxa"/>
          </w:tcPr>
          <w:p w:rsidR="003E288D" w:rsidRPr="00256E59" w:rsidRDefault="003E288D" w:rsidP="004679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E59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09" w:type="dxa"/>
          </w:tcPr>
          <w:p w:rsidR="003E288D" w:rsidRPr="00256E59" w:rsidRDefault="003E288D" w:rsidP="004679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E59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4" w:type="dxa"/>
          </w:tcPr>
          <w:p w:rsidR="003E288D" w:rsidRPr="00256E59" w:rsidRDefault="003E288D" w:rsidP="004679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E59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711" w:type="dxa"/>
          </w:tcPr>
          <w:p w:rsidR="003E288D" w:rsidRPr="00256E59" w:rsidRDefault="003E288D" w:rsidP="004679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E59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709" w:type="dxa"/>
          </w:tcPr>
          <w:p w:rsidR="003E288D" w:rsidRPr="00256E59" w:rsidRDefault="003E288D" w:rsidP="004679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E59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850" w:type="dxa"/>
          </w:tcPr>
          <w:p w:rsidR="003E288D" w:rsidRPr="00256E59" w:rsidRDefault="003E288D" w:rsidP="004679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E59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567" w:type="dxa"/>
          </w:tcPr>
          <w:p w:rsidR="003E288D" w:rsidRPr="00256E59" w:rsidRDefault="003E288D" w:rsidP="004679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E59">
              <w:rPr>
                <w:rFonts w:ascii="Times New Roman" w:hAnsi="Times New Roman" w:cs="Times New Roman"/>
                <w:szCs w:val="22"/>
              </w:rPr>
              <w:t>19</w:t>
            </w:r>
          </w:p>
        </w:tc>
      </w:tr>
      <w:tr w:rsidR="003E288D" w:rsidRPr="00256E59" w:rsidTr="0046793D">
        <w:tc>
          <w:tcPr>
            <w:tcW w:w="422" w:type="dxa"/>
          </w:tcPr>
          <w:p w:rsidR="003E288D" w:rsidRPr="00256E59" w:rsidRDefault="003E288D" w:rsidP="0046793D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2" w:type="dxa"/>
          </w:tcPr>
          <w:p w:rsidR="003E288D" w:rsidRPr="00256E59" w:rsidRDefault="003E288D" w:rsidP="0046793D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3E288D" w:rsidRPr="00256E59" w:rsidRDefault="003E288D" w:rsidP="0046793D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:rsidR="003E288D" w:rsidRPr="00256E59" w:rsidRDefault="003E288D" w:rsidP="0046793D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:rsidR="003E288D" w:rsidRPr="00256E59" w:rsidRDefault="003E288D" w:rsidP="0046793D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</w:tcPr>
          <w:p w:rsidR="003E288D" w:rsidRPr="00256E59" w:rsidRDefault="003E288D" w:rsidP="0046793D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23" w:type="dxa"/>
          </w:tcPr>
          <w:p w:rsidR="003E288D" w:rsidRPr="00256E59" w:rsidRDefault="003E288D" w:rsidP="0046793D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3E288D" w:rsidRPr="00256E59" w:rsidRDefault="003E288D" w:rsidP="0046793D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5" w:type="dxa"/>
          </w:tcPr>
          <w:p w:rsidR="003E288D" w:rsidRPr="00256E59" w:rsidRDefault="003E288D" w:rsidP="0046793D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3" w:type="dxa"/>
          </w:tcPr>
          <w:p w:rsidR="003E288D" w:rsidRPr="00256E59" w:rsidRDefault="003E288D" w:rsidP="0046793D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77" w:type="dxa"/>
          </w:tcPr>
          <w:p w:rsidR="003E288D" w:rsidRPr="00256E59" w:rsidRDefault="003E288D" w:rsidP="0046793D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</w:tcPr>
          <w:p w:rsidR="003E288D" w:rsidRPr="00256E59" w:rsidRDefault="003E288D" w:rsidP="0046793D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3E288D" w:rsidRPr="00256E59" w:rsidRDefault="003E288D" w:rsidP="0046793D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3E288D" w:rsidRPr="00256E59" w:rsidRDefault="003E288D" w:rsidP="0046793D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4" w:type="dxa"/>
          </w:tcPr>
          <w:p w:rsidR="003E288D" w:rsidRPr="00256E59" w:rsidRDefault="003E288D" w:rsidP="004679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3E288D" w:rsidRPr="00256E59" w:rsidRDefault="003E288D" w:rsidP="004679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288D" w:rsidRPr="00256E59" w:rsidRDefault="003E288D" w:rsidP="004679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288D" w:rsidRPr="00256E59" w:rsidRDefault="003E288D" w:rsidP="0046793D">
            <w:pPr>
              <w:pStyle w:val="ConsPlusNormal"/>
              <w:ind w:right="90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E288D" w:rsidRPr="00256E59" w:rsidRDefault="003E288D" w:rsidP="004679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288D" w:rsidRPr="00256E59" w:rsidTr="0046793D">
        <w:tc>
          <w:tcPr>
            <w:tcW w:w="422" w:type="dxa"/>
          </w:tcPr>
          <w:p w:rsidR="003E288D" w:rsidRPr="00256E59" w:rsidRDefault="003E288D" w:rsidP="004679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3E288D" w:rsidRPr="00256E59" w:rsidRDefault="003E288D" w:rsidP="004679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E288D" w:rsidRPr="00256E59" w:rsidRDefault="003E288D" w:rsidP="004679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E288D" w:rsidRPr="00256E59" w:rsidRDefault="003E288D" w:rsidP="004679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E288D" w:rsidRPr="00256E59" w:rsidRDefault="003E288D" w:rsidP="004679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E288D" w:rsidRPr="00256E59" w:rsidRDefault="003E288D" w:rsidP="004679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3E288D" w:rsidRPr="00256E59" w:rsidRDefault="003E288D" w:rsidP="004679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288D" w:rsidRPr="00256E59" w:rsidRDefault="003E288D" w:rsidP="004679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3E288D" w:rsidRPr="00256E59" w:rsidRDefault="003E288D" w:rsidP="004679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3E288D" w:rsidRPr="00256E59" w:rsidRDefault="003E288D" w:rsidP="004679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3E288D" w:rsidRPr="00256E59" w:rsidRDefault="003E288D" w:rsidP="004679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288D" w:rsidRPr="00256E59" w:rsidRDefault="003E288D" w:rsidP="004679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E288D" w:rsidRPr="00256E59" w:rsidRDefault="003E288D" w:rsidP="004679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288D" w:rsidRPr="00256E59" w:rsidRDefault="003E288D" w:rsidP="004679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3E288D" w:rsidRPr="00256E59" w:rsidRDefault="003E288D" w:rsidP="004679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3E288D" w:rsidRPr="00256E59" w:rsidRDefault="003E288D" w:rsidP="004679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288D" w:rsidRPr="00256E59" w:rsidRDefault="003E288D" w:rsidP="004679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288D" w:rsidRPr="00256E59" w:rsidRDefault="003E288D" w:rsidP="004679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E288D" w:rsidRPr="00256E59" w:rsidRDefault="003E288D" w:rsidP="004679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E288D" w:rsidRPr="00256E59" w:rsidRDefault="003E288D" w:rsidP="003E288D">
      <w:pPr>
        <w:rPr>
          <w:rFonts w:ascii="Times New Roman" w:hAnsi="Times New Roman" w:cs="Times New Roman"/>
        </w:rPr>
        <w:sectPr w:rsidR="003E288D" w:rsidRPr="00256E5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E288D" w:rsidRPr="00147D79" w:rsidRDefault="003E288D" w:rsidP="003E288D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  <w:r w:rsidRPr="00147D7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50428" w:rsidRPr="00147D79">
        <w:rPr>
          <w:rFonts w:ascii="Times New Roman" w:hAnsi="Times New Roman" w:cs="Times New Roman"/>
          <w:sz w:val="24"/>
          <w:szCs w:val="24"/>
        </w:rPr>
        <w:t xml:space="preserve"> №</w:t>
      </w:r>
      <w:r w:rsidRPr="00147D79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3E288D" w:rsidRPr="00256E59" w:rsidRDefault="003E288D" w:rsidP="003E288D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 w:rsidRPr="00147D79">
        <w:rPr>
          <w:rFonts w:ascii="Times New Roman" w:hAnsi="Times New Roman" w:cs="Times New Roman"/>
          <w:sz w:val="24"/>
          <w:szCs w:val="24"/>
        </w:rPr>
        <w:t>к Порядку организации комплексного</w:t>
      </w:r>
      <w:r w:rsidRPr="00256E59">
        <w:rPr>
          <w:rFonts w:ascii="Times New Roman" w:hAnsi="Times New Roman" w:cs="Times New Roman"/>
          <w:sz w:val="24"/>
          <w:szCs w:val="24"/>
        </w:rPr>
        <w:t xml:space="preserve"> благоустройства дворовых территорий муниципальных образований </w:t>
      </w: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256E59">
        <w:rPr>
          <w:rFonts w:ascii="Times New Roman" w:hAnsi="Times New Roman" w:cs="Times New Roman"/>
          <w:sz w:val="24"/>
          <w:szCs w:val="24"/>
        </w:rPr>
        <w:t xml:space="preserve"> и общественного участия на всех его этапах </w:t>
      </w:r>
    </w:p>
    <w:p w:rsidR="003E288D" w:rsidRDefault="003E288D" w:rsidP="003E288D">
      <w:pPr>
        <w:pStyle w:val="ConsPlusNormal"/>
        <w:jc w:val="right"/>
      </w:pPr>
    </w:p>
    <w:p w:rsidR="003E288D" w:rsidRDefault="003E288D" w:rsidP="003E288D">
      <w:pPr>
        <w:pStyle w:val="ConsPlusNormal"/>
        <w:jc w:val="both"/>
      </w:pPr>
    </w:p>
    <w:p w:rsidR="003E288D" w:rsidRPr="00256E59" w:rsidRDefault="003E288D" w:rsidP="003E28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6E59">
        <w:rPr>
          <w:rFonts w:ascii="Times New Roman" w:hAnsi="Times New Roman" w:cs="Times New Roman"/>
          <w:sz w:val="24"/>
          <w:szCs w:val="24"/>
        </w:rPr>
        <w:t>Форма</w:t>
      </w:r>
    </w:p>
    <w:p w:rsidR="003E288D" w:rsidRPr="005E53A2" w:rsidRDefault="003E288D" w:rsidP="003E28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E288D" w:rsidRPr="005E53A2" w:rsidRDefault="003E288D" w:rsidP="003E28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304"/>
      <w:bookmarkEnd w:id="4"/>
      <w:r w:rsidRPr="005E53A2">
        <w:rPr>
          <w:rFonts w:ascii="Times New Roman" w:hAnsi="Times New Roman" w:cs="Times New Roman"/>
          <w:sz w:val="24"/>
          <w:szCs w:val="24"/>
        </w:rPr>
        <w:t xml:space="preserve">АКТ </w:t>
      </w:r>
      <w:r w:rsidR="00997996">
        <w:rPr>
          <w:rFonts w:ascii="Times New Roman" w:hAnsi="Times New Roman" w:cs="Times New Roman"/>
          <w:sz w:val="24"/>
          <w:szCs w:val="24"/>
        </w:rPr>
        <w:t>№</w:t>
      </w:r>
      <w:r w:rsidRPr="005E53A2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3E288D" w:rsidRPr="005E53A2" w:rsidRDefault="003E288D" w:rsidP="003E28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53A2">
        <w:rPr>
          <w:rFonts w:ascii="Times New Roman" w:hAnsi="Times New Roman" w:cs="Times New Roman"/>
          <w:sz w:val="24"/>
          <w:szCs w:val="24"/>
        </w:rPr>
        <w:t>о завершении комплексного благоустройства дворовой территории</w:t>
      </w:r>
    </w:p>
    <w:p w:rsidR="003E288D" w:rsidRPr="005E53A2" w:rsidRDefault="003E288D" w:rsidP="003E28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E288D" w:rsidRPr="00147D79" w:rsidRDefault="003E288D" w:rsidP="003E28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D79">
        <w:rPr>
          <w:rFonts w:ascii="Times New Roman" w:hAnsi="Times New Roman" w:cs="Times New Roman"/>
          <w:sz w:val="24"/>
          <w:szCs w:val="24"/>
        </w:rPr>
        <w:t xml:space="preserve">__________________________                                                          </w:t>
      </w:r>
      <w:r w:rsidR="00E50428" w:rsidRPr="00147D79">
        <w:rPr>
          <w:rFonts w:ascii="Times New Roman" w:hAnsi="Times New Roman" w:cs="Times New Roman"/>
          <w:sz w:val="24"/>
          <w:szCs w:val="24"/>
        </w:rPr>
        <w:t xml:space="preserve">    «___»</w:t>
      </w:r>
      <w:r w:rsidRPr="00147D79">
        <w:rPr>
          <w:rFonts w:ascii="Times New Roman" w:hAnsi="Times New Roman" w:cs="Times New Roman"/>
          <w:sz w:val="24"/>
          <w:szCs w:val="24"/>
        </w:rPr>
        <w:t xml:space="preserve"> _________ 20__ г.</w:t>
      </w:r>
    </w:p>
    <w:p w:rsidR="003E288D" w:rsidRPr="00E50428" w:rsidRDefault="003E288D" w:rsidP="003E288D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147D79">
        <w:rPr>
          <w:rFonts w:ascii="Times New Roman" w:hAnsi="Times New Roman" w:cs="Times New Roman"/>
          <w:szCs w:val="24"/>
        </w:rPr>
        <w:t xml:space="preserve"> (место составления акта)                                                                   </w:t>
      </w:r>
      <w:r w:rsidR="00E50428" w:rsidRPr="00147D79">
        <w:rPr>
          <w:rFonts w:ascii="Times New Roman" w:hAnsi="Times New Roman" w:cs="Times New Roman"/>
          <w:szCs w:val="24"/>
        </w:rPr>
        <w:t xml:space="preserve">                            </w:t>
      </w:r>
      <w:r w:rsidRPr="00147D79">
        <w:rPr>
          <w:rFonts w:ascii="Times New Roman" w:hAnsi="Times New Roman" w:cs="Times New Roman"/>
          <w:szCs w:val="24"/>
        </w:rPr>
        <w:t xml:space="preserve">   (дата составления акта)</w:t>
      </w:r>
    </w:p>
    <w:p w:rsidR="003E288D" w:rsidRPr="005E53A2" w:rsidRDefault="003E288D" w:rsidP="003E28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288D" w:rsidRPr="00813FB4" w:rsidRDefault="00813FB4" w:rsidP="00E50428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3FB4">
        <w:rPr>
          <w:rFonts w:ascii="Times New Roman" w:hAnsi="Times New Roman" w:cs="Times New Roman"/>
          <w:sz w:val="24"/>
          <w:szCs w:val="24"/>
        </w:rPr>
        <w:t xml:space="preserve">Муниципальной общественной комиссией </w:t>
      </w:r>
      <w:r w:rsidR="003E288D" w:rsidRPr="00813FB4">
        <w:rPr>
          <w:rFonts w:ascii="Times New Roman" w:hAnsi="Times New Roman" w:cs="Times New Roman"/>
          <w:sz w:val="24"/>
          <w:szCs w:val="24"/>
        </w:rPr>
        <w:t>под председательством:</w:t>
      </w:r>
    </w:p>
    <w:p w:rsidR="003E288D" w:rsidRPr="005E53A2" w:rsidRDefault="003E288D" w:rsidP="00E50428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53A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5E53A2">
        <w:rPr>
          <w:rFonts w:ascii="Times New Roman" w:hAnsi="Times New Roman" w:cs="Times New Roman"/>
          <w:sz w:val="24"/>
          <w:szCs w:val="24"/>
        </w:rPr>
        <w:t>_</w:t>
      </w:r>
    </w:p>
    <w:p w:rsidR="00E50428" w:rsidRDefault="003E288D" w:rsidP="00E50428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53A2">
        <w:rPr>
          <w:rFonts w:ascii="Times New Roman" w:hAnsi="Times New Roman" w:cs="Times New Roman"/>
          <w:sz w:val="24"/>
          <w:szCs w:val="24"/>
        </w:rPr>
        <w:t xml:space="preserve">В составе: </w:t>
      </w:r>
    </w:p>
    <w:p w:rsidR="003E288D" w:rsidRPr="005E53A2" w:rsidRDefault="003E288D" w:rsidP="00E5042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3A2">
        <w:rPr>
          <w:rFonts w:ascii="Times New Roman" w:hAnsi="Times New Roman" w:cs="Times New Roman"/>
          <w:sz w:val="24"/>
          <w:szCs w:val="24"/>
        </w:rPr>
        <w:t>1.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E288D" w:rsidRPr="005E53A2" w:rsidRDefault="003E288D" w:rsidP="00E5042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3A2">
        <w:rPr>
          <w:rFonts w:ascii="Times New Roman" w:hAnsi="Times New Roman" w:cs="Times New Roman"/>
          <w:sz w:val="24"/>
          <w:szCs w:val="24"/>
        </w:rPr>
        <w:t>2.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E288D" w:rsidRPr="005E53A2" w:rsidRDefault="003E288D" w:rsidP="00E5042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3A2">
        <w:rPr>
          <w:rFonts w:ascii="Times New Roman" w:hAnsi="Times New Roman" w:cs="Times New Roman"/>
          <w:sz w:val="24"/>
          <w:szCs w:val="24"/>
        </w:rPr>
        <w:t>3.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E53A2">
        <w:rPr>
          <w:rFonts w:ascii="Times New Roman" w:hAnsi="Times New Roman" w:cs="Times New Roman"/>
          <w:sz w:val="24"/>
          <w:szCs w:val="24"/>
        </w:rPr>
        <w:t>______</w:t>
      </w:r>
    </w:p>
    <w:p w:rsidR="003E288D" w:rsidRPr="005E53A2" w:rsidRDefault="003E288D" w:rsidP="00E5042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3A2">
        <w:rPr>
          <w:rFonts w:ascii="Times New Roman" w:hAnsi="Times New Roman" w:cs="Times New Roman"/>
          <w:sz w:val="24"/>
          <w:szCs w:val="24"/>
        </w:rPr>
        <w:t>4.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E53A2">
        <w:rPr>
          <w:rFonts w:ascii="Times New Roman" w:hAnsi="Times New Roman" w:cs="Times New Roman"/>
          <w:sz w:val="24"/>
          <w:szCs w:val="24"/>
        </w:rPr>
        <w:t>__________</w:t>
      </w:r>
    </w:p>
    <w:p w:rsidR="003E288D" w:rsidRPr="005E53A2" w:rsidRDefault="003E288D" w:rsidP="00E5042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3A2">
        <w:rPr>
          <w:rFonts w:ascii="Times New Roman" w:hAnsi="Times New Roman" w:cs="Times New Roman"/>
          <w:sz w:val="24"/>
          <w:szCs w:val="24"/>
        </w:rPr>
        <w:t>5.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E53A2">
        <w:rPr>
          <w:rFonts w:ascii="Times New Roman" w:hAnsi="Times New Roman" w:cs="Times New Roman"/>
          <w:sz w:val="24"/>
          <w:szCs w:val="24"/>
        </w:rPr>
        <w:t>_________</w:t>
      </w:r>
    </w:p>
    <w:p w:rsidR="003E288D" w:rsidRPr="005E53A2" w:rsidRDefault="003E288D" w:rsidP="00E50428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53A2">
        <w:rPr>
          <w:rFonts w:ascii="Times New Roman" w:hAnsi="Times New Roman" w:cs="Times New Roman"/>
          <w:sz w:val="24"/>
          <w:szCs w:val="24"/>
        </w:rPr>
        <w:t>Проведен осмотр дворовой территории по адресу: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E53A2">
        <w:rPr>
          <w:rFonts w:ascii="Times New Roman" w:hAnsi="Times New Roman" w:cs="Times New Roman"/>
          <w:sz w:val="24"/>
          <w:szCs w:val="24"/>
        </w:rPr>
        <w:t>______________</w:t>
      </w:r>
    </w:p>
    <w:p w:rsidR="003E288D" w:rsidRPr="005E53A2" w:rsidRDefault="003E288D" w:rsidP="00E50428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53A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3E288D" w:rsidRPr="005E53A2" w:rsidRDefault="003E288D" w:rsidP="00E50428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53A2">
        <w:rPr>
          <w:rFonts w:ascii="Times New Roman" w:hAnsi="Times New Roman" w:cs="Times New Roman"/>
          <w:sz w:val="24"/>
          <w:szCs w:val="24"/>
        </w:rPr>
        <w:t>В ходе осмотра установлено:</w:t>
      </w:r>
    </w:p>
    <w:p w:rsidR="003E288D" w:rsidRPr="005E53A2" w:rsidRDefault="003E288D" w:rsidP="003E28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3231"/>
        <w:gridCol w:w="1134"/>
        <w:gridCol w:w="1247"/>
        <w:gridCol w:w="1757"/>
      </w:tblGrid>
      <w:tr w:rsidR="003E288D" w:rsidRPr="005E53A2" w:rsidTr="0046793D">
        <w:tc>
          <w:tcPr>
            <w:tcW w:w="720" w:type="dxa"/>
            <w:vMerge w:val="restart"/>
          </w:tcPr>
          <w:p w:rsidR="003E288D" w:rsidRPr="005E53A2" w:rsidRDefault="00A66B4B" w:rsidP="00467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E288D" w:rsidRPr="005E53A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31" w:type="dxa"/>
            <w:vMerge w:val="restart"/>
          </w:tcPr>
          <w:p w:rsidR="003E288D" w:rsidRPr="005E53A2" w:rsidRDefault="003E288D" w:rsidP="00467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Элемент благоустройства</w:t>
            </w:r>
          </w:p>
        </w:tc>
        <w:tc>
          <w:tcPr>
            <w:tcW w:w="2381" w:type="dxa"/>
            <w:gridSpan w:val="2"/>
          </w:tcPr>
          <w:p w:rsidR="003E288D" w:rsidRPr="005E53A2" w:rsidRDefault="003E288D" w:rsidP="00467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Наличие элементов</w:t>
            </w:r>
          </w:p>
        </w:tc>
        <w:tc>
          <w:tcPr>
            <w:tcW w:w="1757" w:type="dxa"/>
            <w:vMerge w:val="restart"/>
          </w:tcPr>
          <w:p w:rsidR="003E288D" w:rsidRPr="005E53A2" w:rsidRDefault="003E288D" w:rsidP="00467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3E288D" w:rsidRPr="005E53A2" w:rsidTr="0046793D">
        <w:tc>
          <w:tcPr>
            <w:tcW w:w="720" w:type="dxa"/>
            <w:vMerge/>
          </w:tcPr>
          <w:p w:rsidR="003E288D" w:rsidRPr="005E53A2" w:rsidRDefault="003E288D" w:rsidP="00467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E288D" w:rsidRPr="005E53A2" w:rsidRDefault="003E288D" w:rsidP="00467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88D" w:rsidRPr="005E53A2" w:rsidRDefault="003E288D" w:rsidP="00467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47" w:type="dxa"/>
          </w:tcPr>
          <w:p w:rsidR="003E288D" w:rsidRPr="005E53A2" w:rsidRDefault="003E288D" w:rsidP="00467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7" w:type="dxa"/>
            <w:vMerge/>
          </w:tcPr>
          <w:p w:rsidR="003E288D" w:rsidRPr="005E53A2" w:rsidRDefault="003E288D" w:rsidP="00467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88D" w:rsidRPr="005E53A2" w:rsidTr="0046793D">
        <w:tc>
          <w:tcPr>
            <w:tcW w:w="720" w:type="dxa"/>
          </w:tcPr>
          <w:p w:rsidR="003E288D" w:rsidRPr="005E53A2" w:rsidRDefault="003E288D" w:rsidP="00467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</w:tcPr>
          <w:p w:rsidR="003E288D" w:rsidRPr="005E53A2" w:rsidRDefault="003E288D" w:rsidP="00467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E288D" w:rsidRPr="005E53A2" w:rsidRDefault="003E288D" w:rsidP="00467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3E288D" w:rsidRPr="005E53A2" w:rsidRDefault="003E288D" w:rsidP="00467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3E288D" w:rsidRPr="005E53A2" w:rsidRDefault="003E288D" w:rsidP="00467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288D" w:rsidRPr="005E53A2" w:rsidTr="0046793D">
        <w:tc>
          <w:tcPr>
            <w:tcW w:w="720" w:type="dxa"/>
          </w:tcPr>
          <w:p w:rsidR="003E288D" w:rsidRPr="005E53A2" w:rsidRDefault="00A66B4B" w:rsidP="00A66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</w:tcPr>
          <w:p w:rsidR="003E288D" w:rsidRPr="005E53A2" w:rsidRDefault="003E288D" w:rsidP="00467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Асфальтирование дворовых проездов</w:t>
            </w:r>
          </w:p>
        </w:tc>
        <w:tc>
          <w:tcPr>
            <w:tcW w:w="1134" w:type="dxa"/>
          </w:tcPr>
          <w:p w:rsidR="003E288D" w:rsidRPr="005E53A2" w:rsidRDefault="003E288D" w:rsidP="00467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E288D" w:rsidRPr="005E53A2" w:rsidRDefault="003E288D" w:rsidP="00467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E288D" w:rsidRPr="005E53A2" w:rsidRDefault="003E288D" w:rsidP="00467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88D" w:rsidRPr="005E53A2" w:rsidTr="0046793D">
        <w:tc>
          <w:tcPr>
            <w:tcW w:w="720" w:type="dxa"/>
          </w:tcPr>
          <w:p w:rsidR="003E288D" w:rsidRPr="005E53A2" w:rsidRDefault="003E288D" w:rsidP="00A66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</w:tcPr>
          <w:p w:rsidR="003E288D" w:rsidRPr="005E53A2" w:rsidRDefault="003E288D" w:rsidP="00467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Устройство парковочных пространств</w:t>
            </w:r>
          </w:p>
        </w:tc>
        <w:tc>
          <w:tcPr>
            <w:tcW w:w="1134" w:type="dxa"/>
          </w:tcPr>
          <w:p w:rsidR="003E288D" w:rsidRPr="005E53A2" w:rsidRDefault="003E288D" w:rsidP="00467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E288D" w:rsidRPr="005E53A2" w:rsidRDefault="003E288D" w:rsidP="00467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E288D" w:rsidRPr="005E53A2" w:rsidRDefault="003E288D" w:rsidP="00467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88D" w:rsidRPr="005E53A2" w:rsidTr="0046793D">
        <w:tc>
          <w:tcPr>
            <w:tcW w:w="720" w:type="dxa"/>
          </w:tcPr>
          <w:p w:rsidR="003E288D" w:rsidRPr="005E53A2" w:rsidRDefault="003E288D" w:rsidP="00A66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1" w:type="dxa"/>
          </w:tcPr>
          <w:p w:rsidR="003E288D" w:rsidRPr="005E53A2" w:rsidRDefault="003E288D" w:rsidP="00467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Устройство (ремонт) тротуаров</w:t>
            </w:r>
          </w:p>
        </w:tc>
        <w:tc>
          <w:tcPr>
            <w:tcW w:w="1134" w:type="dxa"/>
          </w:tcPr>
          <w:p w:rsidR="003E288D" w:rsidRPr="005E53A2" w:rsidRDefault="003E288D" w:rsidP="00467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E288D" w:rsidRPr="005E53A2" w:rsidRDefault="003E288D" w:rsidP="00467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E288D" w:rsidRPr="005E53A2" w:rsidRDefault="003E288D" w:rsidP="00467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88D" w:rsidRPr="005E53A2" w:rsidTr="0046793D">
        <w:tc>
          <w:tcPr>
            <w:tcW w:w="720" w:type="dxa"/>
          </w:tcPr>
          <w:p w:rsidR="003E288D" w:rsidRPr="005E53A2" w:rsidRDefault="003E288D" w:rsidP="00A66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1" w:type="dxa"/>
          </w:tcPr>
          <w:p w:rsidR="003E288D" w:rsidRPr="005E53A2" w:rsidRDefault="003E288D" w:rsidP="00467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Установка или замена бордюрного камня</w:t>
            </w:r>
          </w:p>
        </w:tc>
        <w:tc>
          <w:tcPr>
            <w:tcW w:w="1134" w:type="dxa"/>
          </w:tcPr>
          <w:p w:rsidR="003E288D" w:rsidRPr="005E53A2" w:rsidRDefault="003E288D" w:rsidP="00467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E288D" w:rsidRPr="005E53A2" w:rsidRDefault="003E288D" w:rsidP="00467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E288D" w:rsidRPr="005E53A2" w:rsidRDefault="003E288D" w:rsidP="00467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88D" w:rsidRPr="005E53A2" w:rsidTr="0046793D">
        <w:tc>
          <w:tcPr>
            <w:tcW w:w="720" w:type="dxa"/>
          </w:tcPr>
          <w:p w:rsidR="003E288D" w:rsidRPr="005E53A2" w:rsidRDefault="003E288D" w:rsidP="00A66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1" w:type="dxa"/>
          </w:tcPr>
          <w:p w:rsidR="003E288D" w:rsidRPr="005E53A2" w:rsidRDefault="003E288D" w:rsidP="00467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Освещение дворовых территорий</w:t>
            </w:r>
          </w:p>
        </w:tc>
        <w:tc>
          <w:tcPr>
            <w:tcW w:w="1134" w:type="dxa"/>
          </w:tcPr>
          <w:p w:rsidR="003E288D" w:rsidRPr="005E53A2" w:rsidRDefault="003E288D" w:rsidP="00467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E288D" w:rsidRPr="005E53A2" w:rsidRDefault="003E288D" w:rsidP="00467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E288D" w:rsidRPr="005E53A2" w:rsidRDefault="003E288D" w:rsidP="00467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88D" w:rsidRPr="005E53A2" w:rsidTr="0046793D">
        <w:tc>
          <w:tcPr>
            <w:tcW w:w="720" w:type="dxa"/>
          </w:tcPr>
          <w:p w:rsidR="003E288D" w:rsidRPr="005E53A2" w:rsidRDefault="003E288D" w:rsidP="00A66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1" w:type="dxa"/>
          </w:tcPr>
          <w:p w:rsidR="003E288D" w:rsidRPr="005E53A2" w:rsidRDefault="003E288D" w:rsidP="00467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Установка детских и спортивных площадок с безопасным резиновым покрытием</w:t>
            </w:r>
          </w:p>
        </w:tc>
        <w:tc>
          <w:tcPr>
            <w:tcW w:w="1134" w:type="dxa"/>
          </w:tcPr>
          <w:p w:rsidR="003E288D" w:rsidRPr="005E53A2" w:rsidRDefault="003E288D" w:rsidP="00467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E288D" w:rsidRPr="005E53A2" w:rsidRDefault="003E288D" w:rsidP="00467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E288D" w:rsidRPr="005E53A2" w:rsidRDefault="003E288D" w:rsidP="00467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88D" w:rsidRPr="005E53A2" w:rsidTr="0046793D">
        <w:tc>
          <w:tcPr>
            <w:tcW w:w="720" w:type="dxa"/>
          </w:tcPr>
          <w:p w:rsidR="003E288D" w:rsidRPr="005E53A2" w:rsidRDefault="003E288D" w:rsidP="00A66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31" w:type="dxa"/>
          </w:tcPr>
          <w:p w:rsidR="003E288D" w:rsidRPr="005E53A2" w:rsidRDefault="003E288D" w:rsidP="00467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освещение (при необходимости) детской и спортивной площадок</w:t>
            </w:r>
          </w:p>
        </w:tc>
        <w:tc>
          <w:tcPr>
            <w:tcW w:w="1134" w:type="dxa"/>
          </w:tcPr>
          <w:p w:rsidR="003E288D" w:rsidRPr="005E53A2" w:rsidRDefault="003E288D" w:rsidP="00467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E288D" w:rsidRPr="005E53A2" w:rsidRDefault="003E288D" w:rsidP="00467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E288D" w:rsidRPr="005E53A2" w:rsidRDefault="003E288D" w:rsidP="00467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88D" w:rsidRPr="005E53A2" w:rsidTr="0046793D">
        <w:tc>
          <w:tcPr>
            <w:tcW w:w="720" w:type="dxa"/>
          </w:tcPr>
          <w:p w:rsidR="003E288D" w:rsidRPr="005E53A2" w:rsidRDefault="003E288D" w:rsidP="00A66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1" w:type="dxa"/>
          </w:tcPr>
          <w:p w:rsidR="003E288D" w:rsidRPr="00147D79" w:rsidRDefault="00E50428" w:rsidP="00467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D79">
              <w:rPr>
                <w:rFonts w:ascii="Times New Roman" w:hAnsi="Times New Roman" w:cs="Times New Roman"/>
                <w:sz w:val="24"/>
                <w:szCs w:val="24"/>
              </w:rPr>
              <w:t>Ограждение, в том числе детской и спортивной площадок</w:t>
            </w:r>
          </w:p>
        </w:tc>
        <w:tc>
          <w:tcPr>
            <w:tcW w:w="1134" w:type="dxa"/>
          </w:tcPr>
          <w:p w:rsidR="003E288D" w:rsidRPr="00147D79" w:rsidRDefault="003E288D" w:rsidP="00467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E288D" w:rsidRPr="005E53A2" w:rsidRDefault="003E288D" w:rsidP="00467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E288D" w:rsidRPr="005E53A2" w:rsidRDefault="003E288D" w:rsidP="00467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88D" w:rsidRPr="005E53A2" w:rsidTr="0046793D">
        <w:tc>
          <w:tcPr>
            <w:tcW w:w="720" w:type="dxa"/>
          </w:tcPr>
          <w:p w:rsidR="003E288D" w:rsidRPr="005E53A2" w:rsidRDefault="003E288D" w:rsidP="00A66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1" w:type="dxa"/>
          </w:tcPr>
          <w:p w:rsidR="003E288D" w:rsidRPr="00147D79" w:rsidRDefault="003E288D" w:rsidP="00467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D79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1134" w:type="dxa"/>
          </w:tcPr>
          <w:p w:rsidR="003E288D" w:rsidRPr="00147D79" w:rsidRDefault="003E288D" w:rsidP="00467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E288D" w:rsidRPr="005E53A2" w:rsidRDefault="003E288D" w:rsidP="00467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E288D" w:rsidRPr="005E53A2" w:rsidRDefault="003E288D" w:rsidP="00467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88D" w:rsidRPr="005E53A2" w:rsidTr="0046793D">
        <w:tc>
          <w:tcPr>
            <w:tcW w:w="720" w:type="dxa"/>
          </w:tcPr>
          <w:p w:rsidR="003E288D" w:rsidRPr="005E53A2" w:rsidRDefault="003E288D" w:rsidP="00A66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1" w:type="dxa"/>
          </w:tcPr>
          <w:p w:rsidR="003E288D" w:rsidRPr="00147D79" w:rsidRDefault="00E50428" w:rsidP="00467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D79">
              <w:rPr>
                <w:rFonts w:ascii="Times New Roman" w:hAnsi="Times New Roman" w:cs="Times New Roman"/>
                <w:sz w:val="24"/>
                <w:szCs w:val="24"/>
              </w:rPr>
              <w:t>Установка информационного стенда</w:t>
            </w:r>
          </w:p>
        </w:tc>
        <w:tc>
          <w:tcPr>
            <w:tcW w:w="1134" w:type="dxa"/>
          </w:tcPr>
          <w:p w:rsidR="003E288D" w:rsidRPr="00147D79" w:rsidRDefault="003E288D" w:rsidP="00467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E288D" w:rsidRPr="005E53A2" w:rsidRDefault="003E288D" w:rsidP="00467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E288D" w:rsidRPr="005E53A2" w:rsidRDefault="003E288D" w:rsidP="00467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88D" w:rsidRPr="005E53A2" w:rsidTr="0046793D">
        <w:tc>
          <w:tcPr>
            <w:tcW w:w="720" w:type="dxa"/>
          </w:tcPr>
          <w:p w:rsidR="003E288D" w:rsidRPr="005E53A2" w:rsidRDefault="003E288D" w:rsidP="00A66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31" w:type="dxa"/>
          </w:tcPr>
          <w:p w:rsidR="003E288D" w:rsidRPr="005E53A2" w:rsidRDefault="003E288D" w:rsidP="00467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Устройство зон отдыха (скамейки, урны)</w:t>
            </w:r>
          </w:p>
        </w:tc>
        <w:tc>
          <w:tcPr>
            <w:tcW w:w="1134" w:type="dxa"/>
          </w:tcPr>
          <w:p w:rsidR="003E288D" w:rsidRPr="005E53A2" w:rsidRDefault="003E288D" w:rsidP="00467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E288D" w:rsidRPr="005E53A2" w:rsidRDefault="003E288D" w:rsidP="00467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E288D" w:rsidRPr="005E53A2" w:rsidRDefault="003E288D" w:rsidP="00467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88D" w:rsidRPr="005E53A2" w:rsidTr="0046793D">
        <w:tc>
          <w:tcPr>
            <w:tcW w:w="720" w:type="dxa"/>
          </w:tcPr>
          <w:p w:rsidR="003E288D" w:rsidRPr="005E53A2" w:rsidRDefault="003E288D" w:rsidP="00A66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31" w:type="dxa"/>
          </w:tcPr>
          <w:p w:rsidR="003E288D" w:rsidRPr="005E53A2" w:rsidRDefault="003E288D" w:rsidP="00467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Установка контейнерных площадок (без контейнеров)</w:t>
            </w:r>
          </w:p>
        </w:tc>
        <w:tc>
          <w:tcPr>
            <w:tcW w:w="1134" w:type="dxa"/>
          </w:tcPr>
          <w:p w:rsidR="003E288D" w:rsidRPr="005E53A2" w:rsidRDefault="003E288D" w:rsidP="00467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E288D" w:rsidRPr="005E53A2" w:rsidRDefault="003E288D" w:rsidP="00467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E288D" w:rsidRPr="005E53A2" w:rsidRDefault="003E288D" w:rsidP="00467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88D" w:rsidRPr="005E53A2" w:rsidTr="0046793D">
        <w:tc>
          <w:tcPr>
            <w:tcW w:w="720" w:type="dxa"/>
          </w:tcPr>
          <w:p w:rsidR="003E288D" w:rsidRPr="005E53A2" w:rsidRDefault="003E288D" w:rsidP="00A66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31" w:type="dxa"/>
          </w:tcPr>
          <w:p w:rsidR="003E288D" w:rsidRPr="005E53A2" w:rsidRDefault="003E288D" w:rsidP="00467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Установка малых архитектурных форм</w:t>
            </w:r>
          </w:p>
        </w:tc>
        <w:tc>
          <w:tcPr>
            <w:tcW w:w="1134" w:type="dxa"/>
          </w:tcPr>
          <w:p w:rsidR="003E288D" w:rsidRPr="005E53A2" w:rsidRDefault="003E288D" w:rsidP="00467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E288D" w:rsidRPr="005E53A2" w:rsidRDefault="003E288D" w:rsidP="00467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E288D" w:rsidRPr="005E53A2" w:rsidRDefault="003E288D" w:rsidP="00467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88D" w:rsidRPr="005E53A2" w:rsidTr="0046793D">
        <w:tc>
          <w:tcPr>
            <w:tcW w:w="720" w:type="dxa"/>
          </w:tcPr>
          <w:p w:rsidR="003E288D" w:rsidRPr="005E53A2" w:rsidRDefault="003E288D" w:rsidP="00A66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31" w:type="dxa"/>
          </w:tcPr>
          <w:p w:rsidR="003E288D" w:rsidRPr="005E53A2" w:rsidRDefault="003E288D" w:rsidP="00467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Обустройство систем видеонаблюдения во дворе</w:t>
            </w:r>
          </w:p>
        </w:tc>
        <w:tc>
          <w:tcPr>
            <w:tcW w:w="1134" w:type="dxa"/>
          </w:tcPr>
          <w:p w:rsidR="003E288D" w:rsidRPr="005E53A2" w:rsidRDefault="003E288D" w:rsidP="00467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E288D" w:rsidRPr="005E53A2" w:rsidRDefault="003E288D" w:rsidP="00467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E288D" w:rsidRPr="005E53A2" w:rsidRDefault="003E288D" w:rsidP="00467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88D" w:rsidRPr="005E53A2" w:rsidTr="0046793D">
        <w:tc>
          <w:tcPr>
            <w:tcW w:w="720" w:type="dxa"/>
          </w:tcPr>
          <w:p w:rsidR="003E288D" w:rsidRPr="005E53A2" w:rsidRDefault="003E288D" w:rsidP="00A66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31" w:type="dxa"/>
          </w:tcPr>
          <w:p w:rsidR="003E288D" w:rsidRPr="005E53A2" w:rsidRDefault="003E288D" w:rsidP="00467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виды работ по согласованию с заинтересованными лицами</w:t>
            </w:r>
            <w:r w:rsidRPr="005E5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E288D" w:rsidRPr="005E53A2" w:rsidRDefault="003E288D" w:rsidP="00467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E288D" w:rsidRPr="005E53A2" w:rsidRDefault="003E288D" w:rsidP="00467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E288D" w:rsidRPr="005E53A2" w:rsidRDefault="003E288D" w:rsidP="00467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288D" w:rsidRPr="005E53A2" w:rsidRDefault="003E288D" w:rsidP="003E28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288D" w:rsidRPr="005E53A2" w:rsidRDefault="003E288D" w:rsidP="003E28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53A2">
        <w:rPr>
          <w:rFonts w:ascii="Times New Roman" w:hAnsi="Times New Roman" w:cs="Times New Roman"/>
          <w:sz w:val="24"/>
          <w:szCs w:val="24"/>
        </w:rPr>
        <w:t xml:space="preserve">    1. По результатам осмотра комиссия считает:</w:t>
      </w:r>
    </w:p>
    <w:p w:rsidR="003E288D" w:rsidRPr="005E53A2" w:rsidRDefault="003E288D" w:rsidP="003E28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53A2">
        <w:rPr>
          <w:rFonts w:ascii="Times New Roman" w:hAnsi="Times New Roman" w:cs="Times New Roman"/>
          <w:sz w:val="24"/>
          <w:szCs w:val="24"/>
        </w:rPr>
        <w:t>Дворовая территория _____________________________</w:t>
      </w:r>
      <w:r w:rsidR="00E50428">
        <w:rPr>
          <w:rFonts w:ascii="Times New Roman" w:hAnsi="Times New Roman" w:cs="Times New Roman"/>
          <w:sz w:val="24"/>
          <w:szCs w:val="24"/>
        </w:rPr>
        <w:t>________</w:t>
      </w:r>
      <w:r w:rsidRPr="005E53A2">
        <w:rPr>
          <w:rFonts w:ascii="Times New Roman" w:hAnsi="Times New Roman" w:cs="Times New Roman"/>
          <w:sz w:val="24"/>
          <w:szCs w:val="24"/>
        </w:rPr>
        <w:t>_______ соответствует</w:t>
      </w:r>
      <w:r w:rsidR="00E50428">
        <w:rPr>
          <w:rFonts w:ascii="Times New Roman" w:hAnsi="Times New Roman" w:cs="Times New Roman"/>
          <w:sz w:val="24"/>
          <w:szCs w:val="24"/>
        </w:rPr>
        <w:t xml:space="preserve"> </w:t>
      </w:r>
      <w:r w:rsidRPr="005E53A2">
        <w:rPr>
          <w:rFonts w:ascii="Times New Roman" w:hAnsi="Times New Roman" w:cs="Times New Roman"/>
          <w:sz w:val="24"/>
          <w:szCs w:val="24"/>
        </w:rPr>
        <w:t>нормативам</w:t>
      </w:r>
    </w:p>
    <w:p w:rsidR="003E288D" w:rsidRPr="005E53A2" w:rsidRDefault="003E288D" w:rsidP="003E28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53A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E288D" w:rsidRPr="005E53A2" w:rsidRDefault="003E288D" w:rsidP="003E28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53A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E288D" w:rsidRPr="005E53A2" w:rsidRDefault="003E288D" w:rsidP="003E28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53A2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3E288D" w:rsidRPr="005E53A2" w:rsidRDefault="003E288D" w:rsidP="003E28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53A2">
        <w:rPr>
          <w:rFonts w:ascii="Times New Roman" w:hAnsi="Times New Roman" w:cs="Times New Roman"/>
          <w:sz w:val="24"/>
          <w:szCs w:val="24"/>
        </w:rPr>
        <w:t>___________________________ ______________________  _____________________</w:t>
      </w:r>
    </w:p>
    <w:p w:rsidR="003E288D" w:rsidRPr="00147D79" w:rsidRDefault="003E288D" w:rsidP="003E288D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E50428">
        <w:rPr>
          <w:rFonts w:ascii="Times New Roman" w:hAnsi="Times New Roman" w:cs="Times New Roman"/>
          <w:szCs w:val="24"/>
        </w:rPr>
        <w:t xml:space="preserve">     </w:t>
      </w:r>
      <w:r w:rsidR="00E50428">
        <w:rPr>
          <w:rFonts w:ascii="Times New Roman" w:hAnsi="Times New Roman" w:cs="Times New Roman"/>
          <w:szCs w:val="24"/>
        </w:rPr>
        <w:t xml:space="preserve">         </w:t>
      </w:r>
      <w:r w:rsidRPr="00E50428">
        <w:rPr>
          <w:rFonts w:ascii="Times New Roman" w:hAnsi="Times New Roman" w:cs="Times New Roman"/>
          <w:szCs w:val="24"/>
        </w:rPr>
        <w:t xml:space="preserve">   </w:t>
      </w:r>
      <w:r w:rsidRPr="00147D79">
        <w:rPr>
          <w:rFonts w:ascii="Times New Roman" w:hAnsi="Times New Roman" w:cs="Times New Roman"/>
          <w:szCs w:val="24"/>
        </w:rPr>
        <w:t xml:space="preserve">(должность)        </w:t>
      </w:r>
      <w:r w:rsidR="00E50428" w:rsidRPr="00147D79">
        <w:rPr>
          <w:rFonts w:ascii="Times New Roman" w:hAnsi="Times New Roman" w:cs="Times New Roman"/>
          <w:szCs w:val="24"/>
        </w:rPr>
        <w:t xml:space="preserve"> </w:t>
      </w:r>
      <w:r w:rsidRPr="00147D79">
        <w:rPr>
          <w:rFonts w:ascii="Times New Roman" w:hAnsi="Times New Roman" w:cs="Times New Roman"/>
          <w:szCs w:val="24"/>
        </w:rPr>
        <w:t xml:space="preserve">  </w:t>
      </w:r>
      <w:r w:rsidR="00E50428" w:rsidRPr="00147D79">
        <w:rPr>
          <w:rFonts w:ascii="Times New Roman" w:hAnsi="Times New Roman" w:cs="Times New Roman"/>
          <w:szCs w:val="24"/>
        </w:rPr>
        <w:t xml:space="preserve">                          </w:t>
      </w:r>
      <w:r w:rsidRPr="00147D79">
        <w:rPr>
          <w:rFonts w:ascii="Times New Roman" w:hAnsi="Times New Roman" w:cs="Times New Roman"/>
          <w:szCs w:val="24"/>
        </w:rPr>
        <w:t xml:space="preserve">      (подпись)           </w:t>
      </w:r>
      <w:r w:rsidR="00E50428" w:rsidRPr="00147D79">
        <w:rPr>
          <w:rFonts w:ascii="Times New Roman" w:hAnsi="Times New Roman" w:cs="Times New Roman"/>
          <w:szCs w:val="24"/>
        </w:rPr>
        <w:t xml:space="preserve">                            </w:t>
      </w:r>
      <w:r w:rsidRPr="00147D79">
        <w:rPr>
          <w:rFonts w:ascii="Times New Roman" w:hAnsi="Times New Roman" w:cs="Times New Roman"/>
          <w:szCs w:val="24"/>
        </w:rPr>
        <w:t xml:space="preserve">  (Ф</w:t>
      </w:r>
      <w:r w:rsidR="00E50428" w:rsidRPr="00147D79">
        <w:rPr>
          <w:rFonts w:ascii="Times New Roman" w:hAnsi="Times New Roman" w:cs="Times New Roman"/>
          <w:szCs w:val="24"/>
        </w:rPr>
        <w:t>.</w:t>
      </w:r>
      <w:r w:rsidRPr="00147D79">
        <w:rPr>
          <w:rFonts w:ascii="Times New Roman" w:hAnsi="Times New Roman" w:cs="Times New Roman"/>
          <w:szCs w:val="24"/>
        </w:rPr>
        <w:t>И</w:t>
      </w:r>
      <w:r w:rsidR="00E50428" w:rsidRPr="00147D79">
        <w:rPr>
          <w:rFonts w:ascii="Times New Roman" w:hAnsi="Times New Roman" w:cs="Times New Roman"/>
          <w:szCs w:val="24"/>
        </w:rPr>
        <w:t>.</w:t>
      </w:r>
      <w:r w:rsidRPr="00147D79">
        <w:rPr>
          <w:rFonts w:ascii="Times New Roman" w:hAnsi="Times New Roman" w:cs="Times New Roman"/>
          <w:szCs w:val="24"/>
        </w:rPr>
        <w:t>О</w:t>
      </w:r>
      <w:r w:rsidR="00E50428" w:rsidRPr="00147D79">
        <w:rPr>
          <w:rFonts w:ascii="Times New Roman" w:hAnsi="Times New Roman" w:cs="Times New Roman"/>
          <w:szCs w:val="24"/>
        </w:rPr>
        <w:t>.</w:t>
      </w:r>
      <w:r w:rsidRPr="00147D79">
        <w:rPr>
          <w:rFonts w:ascii="Times New Roman" w:hAnsi="Times New Roman" w:cs="Times New Roman"/>
          <w:szCs w:val="24"/>
        </w:rPr>
        <w:t>)</w:t>
      </w:r>
    </w:p>
    <w:p w:rsidR="003E288D" w:rsidRPr="00147D79" w:rsidRDefault="003E288D" w:rsidP="003E28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D79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E288D" w:rsidRPr="00147D79" w:rsidRDefault="003E288D" w:rsidP="003E28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D79">
        <w:rPr>
          <w:rFonts w:ascii="Times New Roman" w:hAnsi="Times New Roman" w:cs="Times New Roman"/>
          <w:sz w:val="24"/>
          <w:szCs w:val="24"/>
        </w:rPr>
        <w:t>1. ________________________ ______________________  _____________________</w:t>
      </w:r>
    </w:p>
    <w:p w:rsidR="00E50428" w:rsidRPr="00147D79" w:rsidRDefault="00E50428" w:rsidP="00E50428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147D79">
        <w:rPr>
          <w:rFonts w:ascii="Times New Roman" w:hAnsi="Times New Roman" w:cs="Times New Roman"/>
          <w:szCs w:val="24"/>
        </w:rPr>
        <w:t xml:space="preserve">                 (должность)                                           (подпись)                                         (Ф.И.О.)</w:t>
      </w:r>
    </w:p>
    <w:p w:rsidR="003E288D" w:rsidRPr="00147D79" w:rsidRDefault="003E288D" w:rsidP="003E28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D79">
        <w:rPr>
          <w:rFonts w:ascii="Times New Roman" w:hAnsi="Times New Roman" w:cs="Times New Roman"/>
          <w:sz w:val="24"/>
          <w:szCs w:val="24"/>
        </w:rPr>
        <w:t>2. ________________________ _____________________   _____________________</w:t>
      </w:r>
    </w:p>
    <w:p w:rsidR="00E50428" w:rsidRPr="00E50428" w:rsidRDefault="00E50428" w:rsidP="00E50428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147D79">
        <w:rPr>
          <w:rFonts w:ascii="Times New Roman" w:hAnsi="Times New Roman" w:cs="Times New Roman"/>
          <w:szCs w:val="24"/>
        </w:rPr>
        <w:t xml:space="preserve">                 (должность)                                           (подпись)                                         (Ф.И.О.)</w:t>
      </w:r>
    </w:p>
    <w:p w:rsidR="00E50428" w:rsidRDefault="00E50428" w:rsidP="003E28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428" w:rsidRPr="005E53A2" w:rsidRDefault="00E50428" w:rsidP="003E28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E50428" w:rsidRPr="005E53A2">
          <w:pgSz w:w="11905" w:h="16838"/>
          <w:pgMar w:top="1134" w:right="850" w:bottom="1134" w:left="1701" w:header="0" w:footer="0" w:gutter="0"/>
          <w:cols w:space="720"/>
        </w:sectPr>
      </w:pPr>
    </w:p>
    <w:p w:rsidR="003E288D" w:rsidRPr="002245C5" w:rsidRDefault="003E288D" w:rsidP="003E288D">
      <w:pPr>
        <w:pStyle w:val="ConsPlusNormal"/>
        <w:ind w:left="9498"/>
        <w:outlineLvl w:val="1"/>
        <w:rPr>
          <w:rFonts w:ascii="Times New Roman" w:hAnsi="Times New Roman" w:cs="Times New Roman"/>
          <w:sz w:val="24"/>
          <w:szCs w:val="24"/>
        </w:rPr>
      </w:pPr>
      <w:r w:rsidRPr="00147D7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50428" w:rsidRPr="00147D79">
        <w:rPr>
          <w:rFonts w:ascii="Times New Roman" w:hAnsi="Times New Roman" w:cs="Times New Roman"/>
          <w:sz w:val="24"/>
          <w:szCs w:val="24"/>
        </w:rPr>
        <w:t xml:space="preserve"> №</w:t>
      </w:r>
      <w:r w:rsidRPr="00147D79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3E288D" w:rsidRPr="002245C5" w:rsidRDefault="003E288D" w:rsidP="003E288D">
      <w:pPr>
        <w:pStyle w:val="ConsPlusNormal"/>
        <w:ind w:left="9498"/>
        <w:rPr>
          <w:rFonts w:ascii="Times New Roman" w:hAnsi="Times New Roman" w:cs="Times New Roman"/>
          <w:sz w:val="24"/>
          <w:szCs w:val="24"/>
        </w:rPr>
      </w:pPr>
      <w:r w:rsidRPr="002245C5">
        <w:rPr>
          <w:rFonts w:ascii="Times New Roman" w:hAnsi="Times New Roman" w:cs="Times New Roman"/>
          <w:sz w:val="24"/>
          <w:szCs w:val="24"/>
        </w:rPr>
        <w:t xml:space="preserve">к Порядку организации комплексного благоустройства дворовых территорий </w:t>
      </w:r>
    </w:p>
    <w:p w:rsidR="003E288D" w:rsidRPr="002245C5" w:rsidRDefault="003E288D" w:rsidP="003E288D">
      <w:pPr>
        <w:pStyle w:val="ConsPlusNormal"/>
        <w:ind w:left="9498"/>
        <w:rPr>
          <w:rFonts w:ascii="Times New Roman" w:hAnsi="Times New Roman" w:cs="Times New Roman"/>
          <w:sz w:val="24"/>
          <w:szCs w:val="24"/>
        </w:rPr>
      </w:pPr>
      <w:r w:rsidRPr="002245C5">
        <w:rPr>
          <w:rFonts w:ascii="Times New Roman" w:hAnsi="Times New Roman" w:cs="Times New Roman"/>
          <w:sz w:val="24"/>
          <w:szCs w:val="24"/>
        </w:rPr>
        <w:t xml:space="preserve">муниципальных образований </w:t>
      </w:r>
      <w:r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Pr="002245C5">
        <w:rPr>
          <w:rFonts w:ascii="Times New Roman" w:hAnsi="Times New Roman" w:cs="Times New Roman"/>
          <w:sz w:val="24"/>
          <w:szCs w:val="24"/>
        </w:rPr>
        <w:t xml:space="preserve">и общественного участия на всех его этапах </w:t>
      </w:r>
    </w:p>
    <w:p w:rsidR="003E288D" w:rsidRPr="002245C5" w:rsidRDefault="003E288D" w:rsidP="003E28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E288D" w:rsidRPr="002245C5" w:rsidRDefault="003E288D" w:rsidP="003E28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45C5">
        <w:rPr>
          <w:rFonts w:ascii="Times New Roman" w:hAnsi="Times New Roman" w:cs="Times New Roman"/>
          <w:sz w:val="24"/>
          <w:szCs w:val="24"/>
        </w:rPr>
        <w:t>Форма</w:t>
      </w:r>
    </w:p>
    <w:p w:rsidR="003E288D" w:rsidRDefault="003E288D" w:rsidP="003E288D">
      <w:pPr>
        <w:pStyle w:val="ConsPlusNormal"/>
        <w:jc w:val="center"/>
      </w:pPr>
    </w:p>
    <w:p w:rsidR="003E288D" w:rsidRPr="002245C5" w:rsidRDefault="003E288D" w:rsidP="003E28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400"/>
      <w:bookmarkEnd w:id="5"/>
      <w:r w:rsidRPr="002245C5">
        <w:rPr>
          <w:rFonts w:ascii="Times New Roman" w:hAnsi="Times New Roman" w:cs="Times New Roman"/>
          <w:sz w:val="24"/>
          <w:szCs w:val="24"/>
        </w:rPr>
        <w:t>Итоговый отчет о завершении комплексного благоустройства дворовых</w:t>
      </w:r>
    </w:p>
    <w:p w:rsidR="003E288D" w:rsidRPr="002245C5" w:rsidRDefault="003E288D" w:rsidP="003E28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45C5">
        <w:rPr>
          <w:rFonts w:ascii="Times New Roman" w:hAnsi="Times New Roman" w:cs="Times New Roman"/>
          <w:sz w:val="24"/>
          <w:szCs w:val="24"/>
        </w:rPr>
        <w:t>территорий ___________________________________</w:t>
      </w:r>
    </w:p>
    <w:p w:rsidR="003E288D" w:rsidRPr="002245C5" w:rsidRDefault="00147D79" w:rsidP="003E28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3E288D" w:rsidRPr="002245C5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3E288D" w:rsidRDefault="003E288D" w:rsidP="003E288D">
      <w:pPr>
        <w:pStyle w:val="ConsPlusNormal"/>
        <w:jc w:val="both"/>
      </w:pP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993"/>
        <w:gridCol w:w="1134"/>
        <w:gridCol w:w="1134"/>
        <w:gridCol w:w="1275"/>
        <w:gridCol w:w="993"/>
        <w:gridCol w:w="1134"/>
        <w:gridCol w:w="850"/>
        <w:gridCol w:w="1276"/>
        <w:gridCol w:w="1701"/>
        <w:gridCol w:w="1701"/>
        <w:gridCol w:w="1843"/>
      </w:tblGrid>
      <w:tr w:rsidR="003E288D" w:rsidTr="00A66B4B">
        <w:tc>
          <w:tcPr>
            <w:tcW w:w="851" w:type="dxa"/>
            <w:vMerge w:val="restart"/>
          </w:tcPr>
          <w:p w:rsidR="003E288D" w:rsidRPr="002245C5" w:rsidRDefault="003E288D" w:rsidP="003E288D">
            <w:pPr>
              <w:pStyle w:val="ConsPlusNormal"/>
              <w:ind w:lef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245C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134" w:type="dxa"/>
            <w:vMerge w:val="restart"/>
          </w:tcPr>
          <w:p w:rsidR="003E288D" w:rsidRPr="002245C5" w:rsidRDefault="003E288D" w:rsidP="00467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C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округ, городское или сельское </w:t>
            </w:r>
            <w:r w:rsidRPr="002245C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поселение)</w:t>
            </w:r>
          </w:p>
        </w:tc>
        <w:tc>
          <w:tcPr>
            <w:tcW w:w="993" w:type="dxa"/>
            <w:vMerge w:val="restart"/>
          </w:tcPr>
          <w:p w:rsidR="003E288D" w:rsidRPr="002245C5" w:rsidRDefault="003E288D" w:rsidP="00467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C5">
              <w:rPr>
                <w:rFonts w:ascii="Times New Roman" w:hAnsi="Times New Roman" w:cs="Times New Roman"/>
                <w:sz w:val="24"/>
                <w:szCs w:val="24"/>
              </w:rPr>
              <w:t>Адрес дворовой территории</w:t>
            </w:r>
          </w:p>
        </w:tc>
        <w:tc>
          <w:tcPr>
            <w:tcW w:w="5670" w:type="dxa"/>
            <w:gridSpan w:val="5"/>
            <w:vMerge w:val="restart"/>
          </w:tcPr>
          <w:p w:rsidR="003E288D" w:rsidRPr="002245C5" w:rsidRDefault="003E288D" w:rsidP="00467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C5">
              <w:rPr>
                <w:rFonts w:ascii="Times New Roman" w:hAnsi="Times New Roman" w:cs="Times New Roman"/>
                <w:sz w:val="24"/>
                <w:szCs w:val="24"/>
              </w:rPr>
              <w:t>Фактический показатель</w:t>
            </w:r>
          </w:p>
        </w:tc>
        <w:tc>
          <w:tcPr>
            <w:tcW w:w="5528" w:type="dxa"/>
            <w:gridSpan w:val="4"/>
          </w:tcPr>
          <w:p w:rsidR="003E288D" w:rsidRPr="002245C5" w:rsidRDefault="003E288D" w:rsidP="00467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C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фактически выполненных работ (тыс. руб.)</w:t>
            </w:r>
          </w:p>
        </w:tc>
        <w:tc>
          <w:tcPr>
            <w:tcW w:w="1843" w:type="dxa"/>
            <w:vMerge w:val="restart"/>
          </w:tcPr>
          <w:p w:rsidR="003E288D" w:rsidRPr="002245C5" w:rsidRDefault="003E288D" w:rsidP="00467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C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E288D" w:rsidTr="00A66B4B">
        <w:tc>
          <w:tcPr>
            <w:tcW w:w="851" w:type="dxa"/>
            <w:vMerge/>
          </w:tcPr>
          <w:p w:rsidR="003E288D" w:rsidRPr="002245C5" w:rsidRDefault="003E288D" w:rsidP="00467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288D" w:rsidRPr="002245C5" w:rsidRDefault="003E288D" w:rsidP="00467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E288D" w:rsidRPr="002245C5" w:rsidRDefault="003E288D" w:rsidP="00467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vMerge/>
          </w:tcPr>
          <w:p w:rsidR="003E288D" w:rsidRPr="002245C5" w:rsidRDefault="003E288D" w:rsidP="00467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3E288D" w:rsidRPr="002245C5" w:rsidRDefault="003E288D" w:rsidP="00467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C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678" w:type="dxa"/>
            <w:gridSpan w:val="3"/>
          </w:tcPr>
          <w:p w:rsidR="003E288D" w:rsidRPr="002245C5" w:rsidRDefault="003E288D" w:rsidP="00467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C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vMerge/>
          </w:tcPr>
          <w:p w:rsidR="003E288D" w:rsidRPr="002245C5" w:rsidRDefault="003E288D" w:rsidP="00467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88D" w:rsidTr="00A66B4B">
        <w:tc>
          <w:tcPr>
            <w:tcW w:w="851" w:type="dxa"/>
            <w:vMerge/>
          </w:tcPr>
          <w:p w:rsidR="003E288D" w:rsidRPr="002245C5" w:rsidRDefault="003E288D" w:rsidP="00467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288D" w:rsidRPr="002245C5" w:rsidRDefault="003E288D" w:rsidP="00467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E288D" w:rsidRPr="002245C5" w:rsidRDefault="003E288D" w:rsidP="00467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88D" w:rsidRPr="002245C5" w:rsidRDefault="003E288D" w:rsidP="00467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C5">
              <w:rPr>
                <w:rFonts w:ascii="Times New Roman" w:hAnsi="Times New Roman" w:cs="Times New Roman"/>
                <w:sz w:val="24"/>
                <w:szCs w:val="24"/>
              </w:rPr>
              <w:t>Детская площадка (кв. м)</w:t>
            </w:r>
          </w:p>
        </w:tc>
        <w:tc>
          <w:tcPr>
            <w:tcW w:w="1134" w:type="dxa"/>
          </w:tcPr>
          <w:p w:rsidR="003E288D" w:rsidRPr="002245C5" w:rsidRDefault="003E288D" w:rsidP="00467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C5">
              <w:rPr>
                <w:rFonts w:ascii="Times New Roman" w:hAnsi="Times New Roman" w:cs="Times New Roman"/>
                <w:sz w:val="24"/>
                <w:szCs w:val="24"/>
              </w:rPr>
              <w:t>Озеленение (кв. м)</w:t>
            </w:r>
          </w:p>
        </w:tc>
        <w:tc>
          <w:tcPr>
            <w:tcW w:w="1275" w:type="dxa"/>
          </w:tcPr>
          <w:p w:rsidR="003E288D" w:rsidRPr="002245C5" w:rsidRDefault="003E288D" w:rsidP="00467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C5">
              <w:rPr>
                <w:rFonts w:ascii="Times New Roman" w:hAnsi="Times New Roman" w:cs="Times New Roman"/>
                <w:sz w:val="24"/>
                <w:szCs w:val="24"/>
              </w:rPr>
              <w:t>Наружное освещение (шт. светильников)</w:t>
            </w:r>
          </w:p>
        </w:tc>
        <w:tc>
          <w:tcPr>
            <w:tcW w:w="993" w:type="dxa"/>
          </w:tcPr>
          <w:p w:rsidR="003E288D" w:rsidRPr="002245C5" w:rsidRDefault="003E288D" w:rsidP="00467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C5"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 (кв. м)</w:t>
            </w:r>
          </w:p>
        </w:tc>
        <w:tc>
          <w:tcPr>
            <w:tcW w:w="1134" w:type="dxa"/>
          </w:tcPr>
          <w:p w:rsidR="003E288D" w:rsidRPr="002245C5" w:rsidRDefault="003E288D" w:rsidP="00467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C5">
              <w:rPr>
                <w:rFonts w:ascii="Times New Roman" w:hAnsi="Times New Roman" w:cs="Times New Roman"/>
                <w:sz w:val="24"/>
                <w:szCs w:val="24"/>
              </w:rPr>
              <w:t>Парковка (кв. м)</w:t>
            </w:r>
          </w:p>
        </w:tc>
        <w:tc>
          <w:tcPr>
            <w:tcW w:w="850" w:type="dxa"/>
            <w:vMerge/>
          </w:tcPr>
          <w:p w:rsidR="003E288D" w:rsidRPr="002245C5" w:rsidRDefault="003E288D" w:rsidP="00467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288D" w:rsidRPr="002245C5" w:rsidRDefault="003E288D" w:rsidP="00467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C5">
              <w:rPr>
                <w:rFonts w:ascii="Times New Roman" w:hAnsi="Times New Roman" w:cs="Times New Roman"/>
                <w:sz w:val="24"/>
                <w:szCs w:val="24"/>
              </w:rPr>
              <w:t>Средства бюджета области (тыс. руб.)</w:t>
            </w:r>
          </w:p>
        </w:tc>
        <w:tc>
          <w:tcPr>
            <w:tcW w:w="1701" w:type="dxa"/>
          </w:tcPr>
          <w:p w:rsidR="003E288D" w:rsidRPr="002245C5" w:rsidRDefault="003E288D" w:rsidP="00467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C5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 (тыс. руб.)</w:t>
            </w:r>
          </w:p>
        </w:tc>
        <w:tc>
          <w:tcPr>
            <w:tcW w:w="1701" w:type="dxa"/>
          </w:tcPr>
          <w:p w:rsidR="003E288D" w:rsidRPr="002245C5" w:rsidRDefault="003E288D" w:rsidP="00467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C5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 (тыс. руб.)</w:t>
            </w:r>
          </w:p>
        </w:tc>
        <w:tc>
          <w:tcPr>
            <w:tcW w:w="1843" w:type="dxa"/>
            <w:vMerge/>
          </w:tcPr>
          <w:p w:rsidR="003E288D" w:rsidRPr="002245C5" w:rsidRDefault="003E288D" w:rsidP="00467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88D" w:rsidTr="00A66B4B">
        <w:tc>
          <w:tcPr>
            <w:tcW w:w="851" w:type="dxa"/>
          </w:tcPr>
          <w:p w:rsidR="003E288D" w:rsidRPr="002245C5" w:rsidRDefault="003E288D" w:rsidP="00467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288D" w:rsidRPr="002245C5" w:rsidRDefault="003E288D" w:rsidP="00467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E288D" w:rsidRPr="002245C5" w:rsidRDefault="003E288D" w:rsidP="00467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E288D" w:rsidRPr="002245C5" w:rsidRDefault="003E288D" w:rsidP="00467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E288D" w:rsidRPr="002245C5" w:rsidRDefault="003E288D" w:rsidP="00467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3E288D" w:rsidRPr="002245C5" w:rsidRDefault="003E288D" w:rsidP="00467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3E288D" w:rsidRPr="002245C5" w:rsidRDefault="003E288D" w:rsidP="00467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E288D" w:rsidRPr="002245C5" w:rsidRDefault="003E288D" w:rsidP="00467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E288D" w:rsidRPr="002245C5" w:rsidRDefault="003E288D" w:rsidP="00467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3E288D" w:rsidRPr="002245C5" w:rsidRDefault="003E288D" w:rsidP="00467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E288D" w:rsidRPr="002245C5" w:rsidRDefault="003E288D" w:rsidP="00467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E288D" w:rsidRPr="002245C5" w:rsidRDefault="003E288D" w:rsidP="00467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3E288D" w:rsidRPr="002245C5" w:rsidRDefault="003E288D" w:rsidP="00467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E288D" w:rsidTr="00A66B4B">
        <w:tc>
          <w:tcPr>
            <w:tcW w:w="851" w:type="dxa"/>
          </w:tcPr>
          <w:p w:rsidR="003E288D" w:rsidRPr="002245C5" w:rsidRDefault="003E288D" w:rsidP="00467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88D" w:rsidRPr="002245C5" w:rsidRDefault="003E288D" w:rsidP="00467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E288D" w:rsidRPr="002245C5" w:rsidRDefault="003E288D" w:rsidP="00467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88D" w:rsidRPr="002245C5" w:rsidRDefault="003E288D" w:rsidP="00467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88D" w:rsidRPr="002245C5" w:rsidRDefault="003E288D" w:rsidP="00467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E288D" w:rsidRPr="002245C5" w:rsidRDefault="003E288D" w:rsidP="00467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E288D" w:rsidRPr="002245C5" w:rsidRDefault="003E288D" w:rsidP="00467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88D" w:rsidRPr="002245C5" w:rsidRDefault="003E288D" w:rsidP="00467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288D" w:rsidRPr="002245C5" w:rsidRDefault="003E288D" w:rsidP="00467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288D" w:rsidRPr="002245C5" w:rsidRDefault="003E288D" w:rsidP="00467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288D" w:rsidRPr="002245C5" w:rsidRDefault="003E288D" w:rsidP="00467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288D" w:rsidRPr="002245C5" w:rsidRDefault="003E288D" w:rsidP="00467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288D" w:rsidRPr="002245C5" w:rsidRDefault="003E288D" w:rsidP="00467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88D" w:rsidTr="00A66B4B">
        <w:tc>
          <w:tcPr>
            <w:tcW w:w="851" w:type="dxa"/>
          </w:tcPr>
          <w:p w:rsidR="003E288D" w:rsidRDefault="003E288D" w:rsidP="0046793D">
            <w:pPr>
              <w:pStyle w:val="ConsPlusNormal"/>
            </w:pPr>
          </w:p>
        </w:tc>
        <w:tc>
          <w:tcPr>
            <w:tcW w:w="1134" w:type="dxa"/>
          </w:tcPr>
          <w:p w:rsidR="003E288D" w:rsidRDefault="003E288D" w:rsidP="0046793D">
            <w:pPr>
              <w:pStyle w:val="ConsPlusNormal"/>
            </w:pPr>
          </w:p>
        </w:tc>
        <w:tc>
          <w:tcPr>
            <w:tcW w:w="993" w:type="dxa"/>
          </w:tcPr>
          <w:p w:rsidR="003E288D" w:rsidRDefault="003E288D" w:rsidP="0046793D">
            <w:pPr>
              <w:pStyle w:val="ConsPlusNormal"/>
            </w:pPr>
          </w:p>
        </w:tc>
        <w:tc>
          <w:tcPr>
            <w:tcW w:w="1134" w:type="dxa"/>
          </w:tcPr>
          <w:p w:rsidR="003E288D" w:rsidRDefault="003E288D" w:rsidP="0046793D">
            <w:pPr>
              <w:pStyle w:val="ConsPlusNormal"/>
            </w:pPr>
          </w:p>
        </w:tc>
        <w:tc>
          <w:tcPr>
            <w:tcW w:w="1134" w:type="dxa"/>
          </w:tcPr>
          <w:p w:rsidR="003E288D" w:rsidRDefault="003E288D" w:rsidP="0046793D">
            <w:pPr>
              <w:pStyle w:val="ConsPlusNormal"/>
            </w:pPr>
          </w:p>
        </w:tc>
        <w:tc>
          <w:tcPr>
            <w:tcW w:w="1275" w:type="dxa"/>
          </w:tcPr>
          <w:p w:rsidR="003E288D" w:rsidRDefault="003E288D" w:rsidP="0046793D">
            <w:pPr>
              <w:pStyle w:val="ConsPlusNormal"/>
            </w:pPr>
          </w:p>
        </w:tc>
        <w:tc>
          <w:tcPr>
            <w:tcW w:w="993" w:type="dxa"/>
          </w:tcPr>
          <w:p w:rsidR="003E288D" w:rsidRDefault="003E288D" w:rsidP="0046793D">
            <w:pPr>
              <w:pStyle w:val="ConsPlusNormal"/>
            </w:pPr>
          </w:p>
        </w:tc>
        <w:tc>
          <w:tcPr>
            <w:tcW w:w="1134" w:type="dxa"/>
          </w:tcPr>
          <w:p w:rsidR="003E288D" w:rsidRDefault="003E288D" w:rsidP="0046793D">
            <w:pPr>
              <w:pStyle w:val="ConsPlusNormal"/>
            </w:pPr>
          </w:p>
        </w:tc>
        <w:tc>
          <w:tcPr>
            <w:tcW w:w="850" w:type="dxa"/>
          </w:tcPr>
          <w:p w:rsidR="003E288D" w:rsidRDefault="003E288D" w:rsidP="0046793D">
            <w:pPr>
              <w:pStyle w:val="ConsPlusNormal"/>
            </w:pPr>
          </w:p>
        </w:tc>
        <w:tc>
          <w:tcPr>
            <w:tcW w:w="1276" w:type="dxa"/>
          </w:tcPr>
          <w:p w:rsidR="003E288D" w:rsidRDefault="003E288D" w:rsidP="0046793D">
            <w:pPr>
              <w:pStyle w:val="ConsPlusNormal"/>
            </w:pPr>
          </w:p>
        </w:tc>
        <w:tc>
          <w:tcPr>
            <w:tcW w:w="1701" w:type="dxa"/>
          </w:tcPr>
          <w:p w:rsidR="003E288D" w:rsidRDefault="003E288D" w:rsidP="0046793D">
            <w:pPr>
              <w:pStyle w:val="ConsPlusNormal"/>
            </w:pPr>
          </w:p>
        </w:tc>
        <w:tc>
          <w:tcPr>
            <w:tcW w:w="1701" w:type="dxa"/>
          </w:tcPr>
          <w:p w:rsidR="003E288D" w:rsidRDefault="003E288D" w:rsidP="0046793D">
            <w:pPr>
              <w:pStyle w:val="ConsPlusNormal"/>
            </w:pPr>
          </w:p>
        </w:tc>
        <w:tc>
          <w:tcPr>
            <w:tcW w:w="1843" w:type="dxa"/>
          </w:tcPr>
          <w:p w:rsidR="003E288D" w:rsidRDefault="003E288D" w:rsidP="0046793D">
            <w:pPr>
              <w:pStyle w:val="ConsPlusNormal"/>
            </w:pPr>
          </w:p>
        </w:tc>
      </w:tr>
    </w:tbl>
    <w:p w:rsidR="003E288D" w:rsidRDefault="003E288D" w:rsidP="003E288D">
      <w:pPr>
        <w:pStyle w:val="ConsPlusNormal"/>
        <w:jc w:val="both"/>
      </w:pPr>
    </w:p>
    <w:p w:rsidR="003E288D" w:rsidRDefault="003E288D" w:rsidP="003E288D">
      <w:pPr>
        <w:pStyle w:val="a4"/>
        <w:ind w:left="142" w:firstLine="709"/>
        <w:jc w:val="both"/>
      </w:pPr>
    </w:p>
    <w:sectPr w:rsidR="003E288D" w:rsidSect="003E288D">
      <w:pgSz w:w="16838" w:h="11905" w:orient="landscape"/>
      <w:pgMar w:top="1134" w:right="1275" w:bottom="1134" w:left="85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6012"/>
    <w:multiLevelType w:val="hybridMultilevel"/>
    <w:tmpl w:val="BCB0555E"/>
    <w:lvl w:ilvl="0" w:tplc="0450C5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70520A1"/>
    <w:multiLevelType w:val="multilevel"/>
    <w:tmpl w:val="5D5871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43"/>
    <w:rsid w:val="000370B1"/>
    <w:rsid w:val="00043FF6"/>
    <w:rsid w:val="00063373"/>
    <w:rsid w:val="00072F07"/>
    <w:rsid w:val="000B20D4"/>
    <w:rsid w:val="00147D79"/>
    <w:rsid w:val="0015335E"/>
    <w:rsid w:val="001F7E54"/>
    <w:rsid w:val="00250558"/>
    <w:rsid w:val="00253A83"/>
    <w:rsid w:val="002C3652"/>
    <w:rsid w:val="003426EB"/>
    <w:rsid w:val="00367373"/>
    <w:rsid w:val="003973B8"/>
    <w:rsid w:val="003B6B95"/>
    <w:rsid w:val="003C351C"/>
    <w:rsid w:val="003E288D"/>
    <w:rsid w:val="003E2BBE"/>
    <w:rsid w:val="003F14F0"/>
    <w:rsid w:val="00462093"/>
    <w:rsid w:val="004675CE"/>
    <w:rsid w:val="0046793D"/>
    <w:rsid w:val="00475DE0"/>
    <w:rsid w:val="00492305"/>
    <w:rsid w:val="004B2296"/>
    <w:rsid w:val="004C7ECD"/>
    <w:rsid w:val="00523601"/>
    <w:rsid w:val="005A4DD4"/>
    <w:rsid w:val="005C1090"/>
    <w:rsid w:val="006334C2"/>
    <w:rsid w:val="0067127E"/>
    <w:rsid w:val="00695E24"/>
    <w:rsid w:val="006C1D67"/>
    <w:rsid w:val="006E3B75"/>
    <w:rsid w:val="006F675E"/>
    <w:rsid w:val="007278C1"/>
    <w:rsid w:val="007302F0"/>
    <w:rsid w:val="00732F88"/>
    <w:rsid w:val="00733725"/>
    <w:rsid w:val="007728D1"/>
    <w:rsid w:val="007A5143"/>
    <w:rsid w:val="007A76CF"/>
    <w:rsid w:val="007B0F1C"/>
    <w:rsid w:val="007B25A6"/>
    <w:rsid w:val="007C3AD3"/>
    <w:rsid w:val="00813FB4"/>
    <w:rsid w:val="00843B92"/>
    <w:rsid w:val="00863493"/>
    <w:rsid w:val="00865DE3"/>
    <w:rsid w:val="00874D8E"/>
    <w:rsid w:val="008B3F0B"/>
    <w:rsid w:val="008C09BA"/>
    <w:rsid w:val="008E7E8E"/>
    <w:rsid w:val="00927D5F"/>
    <w:rsid w:val="00933D53"/>
    <w:rsid w:val="009716FD"/>
    <w:rsid w:val="00981EAE"/>
    <w:rsid w:val="00991E97"/>
    <w:rsid w:val="00997996"/>
    <w:rsid w:val="009A036F"/>
    <w:rsid w:val="009A0405"/>
    <w:rsid w:val="009A45CD"/>
    <w:rsid w:val="00A62974"/>
    <w:rsid w:val="00A66B4B"/>
    <w:rsid w:val="00A84181"/>
    <w:rsid w:val="00AA6EE2"/>
    <w:rsid w:val="00B3403D"/>
    <w:rsid w:val="00B47399"/>
    <w:rsid w:val="00B94C15"/>
    <w:rsid w:val="00C0108A"/>
    <w:rsid w:val="00C14837"/>
    <w:rsid w:val="00C65CBB"/>
    <w:rsid w:val="00C76463"/>
    <w:rsid w:val="00CC6133"/>
    <w:rsid w:val="00CD11F5"/>
    <w:rsid w:val="00DB0595"/>
    <w:rsid w:val="00DB289A"/>
    <w:rsid w:val="00E50428"/>
    <w:rsid w:val="00E700A3"/>
    <w:rsid w:val="00E95A89"/>
    <w:rsid w:val="00EF7E3D"/>
    <w:rsid w:val="00F650A6"/>
    <w:rsid w:val="00F77A45"/>
    <w:rsid w:val="00FA2564"/>
    <w:rsid w:val="00FB7FA8"/>
    <w:rsid w:val="00FC0873"/>
    <w:rsid w:val="00FF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143"/>
    <w:pPr>
      <w:ind w:left="720"/>
      <w:contextualSpacing/>
    </w:pPr>
  </w:style>
  <w:style w:type="paragraph" w:styleId="a4">
    <w:name w:val="No Spacing"/>
    <w:uiPriority w:val="1"/>
    <w:qFormat/>
    <w:rsid w:val="00865DE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E288D"/>
    <w:rPr>
      <w:color w:val="0000FF"/>
      <w:u w:val="single"/>
    </w:rPr>
  </w:style>
  <w:style w:type="paragraph" w:customStyle="1" w:styleId="ConsPlusNormal">
    <w:name w:val="ConsPlusNormal"/>
    <w:rsid w:val="003E28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28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7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7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143"/>
    <w:pPr>
      <w:ind w:left="720"/>
      <w:contextualSpacing/>
    </w:pPr>
  </w:style>
  <w:style w:type="paragraph" w:styleId="a4">
    <w:name w:val="No Spacing"/>
    <w:uiPriority w:val="1"/>
    <w:qFormat/>
    <w:rsid w:val="00865DE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E288D"/>
    <w:rPr>
      <w:color w:val="0000FF"/>
      <w:u w:val="single"/>
    </w:rPr>
  </w:style>
  <w:style w:type="paragraph" w:customStyle="1" w:styleId="ConsPlusNormal">
    <w:name w:val="ConsPlusNormal"/>
    <w:rsid w:val="003E28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28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7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7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220FA-DB74-490D-9A7D-1C798A8CF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Елена Юрьевна</dc:creator>
  <cp:lastModifiedBy>upravdel</cp:lastModifiedBy>
  <cp:revision>9</cp:revision>
  <cp:lastPrinted>2019-10-18T07:53:00Z</cp:lastPrinted>
  <dcterms:created xsi:type="dcterms:W3CDTF">2019-10-09T06:47:00Z</dcterms:created>
  <dcterms:modified xsi:type="dcterms:W3CDTF">2019-10-18T07:53:00Z</dcterms:modified>
</cp:coreProperties>
</file>